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68D" w:rsidRPr="0004068D" w:rsidRDefault="0004068D" w:rsidP="0004068D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04068D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Тема: </w:t>
      </w:r>
      <w:r w:rsidRPr="009F3C51">
        <w:rPr>
          <w:rFonts w:ascii="Liberation Serif" w:eastAsia="Times New Roman" w:hAnsi="Liberation Serif" w:cs="Times New Roman"/>
          <w:b/>
          <w:caps/>
          <w:sz w:val="24"/>
          <w:szCs w:val="24"/>
          <w:lang w:eastAsia="ru-RU"/>
        </w:rPr>
        <w:t>«КОМНАТНЫЕ РАСТЕНИЯ»</w:t>
      </w:r>
      <w:r w:rsidR="00AB3AD6">
        <w:rPr>
          <w:rFonts w:ascii="Liberation Serif" w:eastAsia="Times New Roman" w:hAnsi="Liberation Serif" w:cs="Times New Roman"/>
          <w:b/>
          <w:caps/>
          <w:sz w:val="24"/>
          <w:szCs w:val="24"/>
          <w:lang w:eastAsia="ru-RU"/>
        </w:rPr>
        <w:t>*</w:t>
      </w:r>
    </w:p>
    <w:p w:rsidR="009F3C51" w:rsidRPr="009F3C51" w:rsidRDefault="009F3C51" w:rsidP="00E91977">
      <w:pPr>
        <w:pStyle w:val="a3"/>
        <w:shd w:val="clear" w:color="auto" w:fill="FFFFFF"/>
        <w:spacing w:before="0" w:beforeAutospacing="0" w:after="0" w:afterAutospacing="0"/>
        <w:rPr>
          <w:rStyle w:val="a4"/>
        </w:rPr>
      </w:pPr>
    </w:p>
    <w:p w:rsidR="00E91977" w:rsidRPr="009F3C51" w:rsidRDefault="00E91977" w:rsidP="00E91977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9F3C51">
        <w:rPr>
          <w:rStyle w:val="a4"/>
        </w:rPr>
        <w:t>Слова-предметы:</w:t>
      </w:r>
      <w:r w:rsidRPr="009F3C51">
        <w:t xml:space="preserve"> растение, кактус, бегония, фиалка, </w:t>
      </w:r>
      <w:proofErr w:type="spellStart"/>
      <w:r w:rsidRPr="009F3C51">
        <w:t>хлорофитум</w:t>
      </w:r>
      <w:proofErr w:type="spellEnd"/>
      <w:r w:rsidRPr="009F3C51">
        <w:t>, пеларгония (герань), аспарагус, алоэ, корень, стебель, листья, колючки, цветок.</w:t>
      </w:r>
      <w:proofErr w:type="gramEnd"/>
    </w:p>
    <w:p w:rsidR="00E91977" w:rsidRPr="009F3C51" w:rsidRDefault="00E91977" w:rsidP="00E91977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9F3C51">
        <w:rPr>
          <w:rStyle w:val="a4"/>
        </w:rPr>
        <w:t>Слова-признаки предметов:</w:t>
      </w:r>
      <w:r w:rsidRPr="009F3C51">
        <w:t> комнатные, толстые, гладкие, пушистые, круглые, вытянутые,</w:t>
      </w:r>
      <w:r w:rsidRPr="009F3C51">
        <w:br/>
        <w:t>колючие, красивые, душистые, сочные, яркие, зеленый, белый, красный, голубой, розовый.</w:t>
      </w:r>
      <w:proofErr w:type="gramEnd"/>
    </w:p>
    <w:p w:rsidR="00E91977" w:rsidRPr="009F3C51" w:rsidRDefault="00E91977" w:rsidP="00E91977">
      <w:pPr>
        <w:pStyle w:val="a3"/>
        <w:shd w:val="clear" w:color="auto" w:fill="FFFFFF"/>
        <w:spacing w:before="0" w:beforeAutospacing="0" w:after="0" w:afterAutospacing="0"/>
      </w:pPr>
      <w:r w:rsidRPr="009F3C51">
        <w:rPr>
          <w:rStyle w:val="a4"/>
        </w:rPr>
        <w:t>Слова-действия предметов:</w:t>
      </w:r>
      <w:r w:rsidRPr="009F3C51">
        <w:t> ухаживать, поливать, рыхлить, пересаживать, подкармливать,</w:t>
      </w:r>
      <w:r w:rsidRPr="009F3C51">
        <w:br/>
        <w:t>протирать, опрыскивать, любоваться.</w:t>
      </w:r>
    </w:p>
    <w:p w:rsidR="00E91977" w:rsidRPr="009F3C51" w:rsidRDefault="00E91977" w:rsidP="000406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04068D" w:rsidRPr="0004068D" w:rsidRDefault="0004068D" w:rsidP="000406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1. Прослушай внимательно, повтори по памяти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КАКТУС, ФИАЛКА, БЕГОНИЯ, ГЕРАНЬ.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Назови одним словом, что это</w:t>
      </w:r>
      <w:proofErr w:type="gramStart"/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gramStart"/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астения, цветы)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Объясни, почему эти растения мы называем комнатными?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Перечисли растения, которые растут у тебя дома (2 – 3 растения)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Как мы должны ухаживать за растениями? (Поливать, удобрять, рыхлить почву, опрыскивать, пересаживать, протирать пыль с листочков и т.д.)</w:t>
      </w:r>
    </w:p>
    <w:p w:rsidR="009F3C51" w:rsidRPr="009F3C51" w:rsidRDefault="009F3C51" w:rsidP="0004068D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9F3C51" w:rsidRPr="009F3C51" w:rsidRDefault="005A3045" w:rsidP="0004068D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u w:val="single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1.3pt;margin-top:12.2pt;width:581.2pt;height:0;z-index:251658240" o:connectortype="straight"/>
        </w:pict>
      </w:r>
    </w:p>
    <w:p w:rsidR="009F3C51" w:rsidRPr="009F3C51" w:rsidRDefault="009F3C51" w:rsidP="0004068D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9F3C51" w:rsidRPr="0004068D" w:rsidRDefault="009F3C51" w:rsidP="009F3C51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04068D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Тема: </w:t>
      </w:r>
      <w:r w:rsidRPr="009F3C51">
        <w:rPr>
          <w:rFonts w:ascii="Liberation Serif" w:eastAsia="Times New Roman" w:hAnsi="Liberation Serif" w:cs="Times New Roman"/>
          <w:b/>
          <w:caps/>
          <w:sz w:val="24"/>
          <w:szCs w:val="24"/>
          <w:lang w:eastAsia="ru-RU"/>
        </w:rPr>
        <w:t>«КОМНАТНЫЕ РАСТЕНИЯ»</w:t>
      </w:r>
    </w:p>
    <w:p w:rsidR="009F3C51" w:rsidRPr="009F3C51" w:rsidRDefault="009F3C51" w:rsidP="009F3C51">
      <w:pPr>
        <w:pStyle w:val="a3"/>
        <w:shd w:val="clear" w:color="auto" w:fill="FFFFFF"/>
        <w:spacing w:before="0" w:beforeAutospacing="0" w:after="0" w:afterAutospacing="0"/>
        <w:rPr>
          <w:rStyle w:val="a4"/>
        </w:rPr>
      </w:pPr>
    </w:p>
    <w:p w:rsidR="009F3C51" w:rsidRPr="009F3C51" w:rsidRDefault="009F3C51" w:rsidP="009F3C51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9F3C51">
        <w:rPr>
          <w:rStyle w:val="a4"/>
        </w:rPr>
        <w:t>Слова-предметы:</w:t>
      </w:r>
      <w:r w:rsidRPr="009F3C51">
        <w:t xml:space="preserve"> растение, кактус, бегония, фиалка, </w:t>
      </w:r>
      <w:proofErr w:type="spellStart"/>
      <w:r w:rsidRPr="009F3C51">
        <w:t>хлорофитум</w:t>
      </w:r>
      <w:proofErr w:type="spellEnd"/>
      <w:r w:rsidRPr="009F3C51">
        <w:t>, пеларгония (герань), аспарагус, алоэ, корень, стебель, листья, колючки, цветок.</w:t>
      </w:r>
      <w:proofErr w:type="gramEnd"/>
    </w:p>
    <w:p w:rsidR="009F3C51" w:rsidRPr="009F3C51" w:rsidRDefault="009F3C51" w:rsidP="009F3C51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9F3C51">
        <w:rPr>
          <w:rStyle w:val="a4"/>
        </w:rPr>
        <w:t>Слова-признаки предметов:</w:t>
      </w:r>
      <w:r w:rsidRPr="009F3C51">
        <w:t> комнатные, толстые, гладкие, пушистые, круглые, вытянутые,</w:t>
      </w:r>
      <w:r w:rsidRPr="009F3C51">
        <w:br/>
        <w:t>колючие, красивые, душистые, сочные, яркие, зеленый, белый, красный, голубой, розовый.</w:t>
      </w:r>
      <w:proofErr w:type="gramEnd"/>
    </w:p>
    <w:p w:rsidR="009F3C51" w:rsidRPr="009F3C51" w:rsidRDefault="009F3C51" w:rsidP="009F3C51">
      <w:pPr>
        <w:pStyle w:val="a3"/>
        <w:shd w:val="clear" w:color="auto" w:fill="FFFFFF"/>
        <w:spacing w:before="0" w:beforeAutospacing="0" w:after="0" w:afterAutospacing="0"/>
      </w:pPr>
      <w:r w:rsidRPr="009F3C51">
        <w:rPr>
          <w:rStyle w:val="a4"/>
        </w:rPr>
        <w:t>Слова-действия предметов:</w:t>
      </w:r>
      <w:r w:rsidRPr="009F3C51">
        <w:t> ухаживать, поливать, рыхлить, пересаживать, подкармливать,</w:t>
      </w:r>
      <w:r w:rsidRPr="009F3C51">
        <w:br/>
        <w:t>протирать, опрыскивать, любоваться.</w:t>
      </w:r>
    </w:p>
    <w:p w:rsidR="009F3C51" w:rsidRPr="009F3C51" w:rsidRDefault="009F3C51" w:rsidP="009F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9F3C51" w:rsidRPr="0004068D" w:rsidRDefault="009F3C51" w:rsidP="009F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1. Прослушай внимательно, повтори по памяти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КАКТУС, ФИАЛКА, БЕГОНИЯ, ГЕРАНЬ.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Назови одним словом, что это</w:t>
      </w:r>
      <w:proofErr w:type="gramStart"/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gramStart"/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астения, цветы)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Объясни, почему эти растения мы называем комнатными?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Перечисли растения, которые растут у тебя дома (2 – 3 растения)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Как мы должны ухаживать за растениями? (Поливать, удобрять, рыхлить почву, опрыскивать, пересаживать, протирать пыль с листочков и т.д.)</w:t>
      </w:r>
    </w:p>
    <w:p w:rsidR="009F3C51" w:rsidRPr="009F3C51" w:rsidRDefault="009F3C51" w:rsidP="0004068D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9F3C51" w:rsidRPr="009F3C51" w:rsidRDefault="009F3C51" w:rsidP="0004068D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9F3C51" w:rsidRPr="009F3C51" w:rsidRDefault="009F3C51" w:rsidP="0004068D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9F3C51" w:rsidRPr="009F3C51" w:rsidRDefault="009F3C51" w:rsidP="0004068D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04068D" w:rsidRPr="0004068D" w:rsidRDefault="0004068D" w:rsidP="0004068D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Расскажи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есть у всех растений</w:t>
      </w:r>
      <w:proofErr w:type="gramStart"/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gramStart"/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орень, стебель, листья, бутоны, цветы). </w:t>
      </w:r>
      <w:proofErr w:type="gramStart"/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 для чего растению нужны</w:t>
      </w:r>
      <w:proofErr w:type="gramEnd"/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корень и листья.</w:t>
      </w:r>
    </w:p>
    <w:p w:rsidR="0004068D" w:rsidRPr="0004068D" w:rsidRDefault="0004068D" w:rsidP="000406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3. Скажи по образцу: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• 1 лист – </w:t>
      </w: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2, 3, 4, 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……. (листьев)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1 корень – 2</w:t>
      </w: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3, 4, 5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……….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• 1 стебель – </w:t>
      </w: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2, 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4, 5 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…………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• 1 цветок – </w:t>
      </w: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2, 3, 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5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………..</w:t>
      </w:r>
    </w:p>
    <w:p w:rsidR="0004068D" w:rsidRPr="009F3C51" w:rsidRDefault="0004068D" w:rsidP="0004068D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4. Назови ласково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E91977" w:rsidRPr="009F3C51" w:rsidRDefault="0004068D" w:rsidP="009F3C51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СТЕБЕЛЬ - …….., КОРЕНЬ - ……….., ЦВЕТОК - ………., Л</w:t>
      </w:r>
      <w:r w:rsidR="009F3C51"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 - ………., БУТОН - ……….</w:t>
      </w:r>
    </w:p>
    <w:p w:rsidR="00E91977" w:rsidRPr="009F3C51" w:rsidRDefault="00E91977" w:rsidP="00E919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5. Скажи по образцу: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Я полив</w:t>
      </w:r>
      <w:r w:rsidRPr="0004068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аю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 …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поливае</w:t>
      </w:r>
      <w:r w:rsidRPr="0004068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шь</w:t>
      </w:r>
      <w:r w:rsidRPr="009F3C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…полива</w:t>
      </w:r>
      <w:r w:rsidRPr="009F3C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ем</w:t>
      </w: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E91977" w:rsidRPr="009F3C51" w:rsidRDefault="00E91977" w:rsidP="00E919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он…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полива</w:t>
      </w:r>
      <w:r w:rsidRPr="0004068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ет</w:t>
      </w:r>
      <w:r w:rsidRPr="009F3C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,   </w:t>
      </w: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 …</w:t>
      </w:r>
      <w:proofErr w:type="gramStart"/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полива</w:t>
      </w:r>
      <w:r w:rsidRPr="009F3C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ют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Я с</w:t>
      </w: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ажаю</w:t>
      </w:r>
      <w:proofErr w:type="gramEnd"/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</w:t>
      </w: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ытираю,  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опрыскив</w:t>
      </w: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аю,  </w:t>
      </w:r>
    </w:p>
    <w:p w:rsidR="00E91977" w:rsidRPr="0004068D" w:rsidRDefault="00E91977" w:rsidP="00E919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пересажи</w:t>
      </w: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ваю,  Я </w:t>
      </w:r>
    </w:p>
    <w:p w:rsidR="009F3C51" w:rsidRDefault="009F3C51" w:rsidP="00E919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E91977" w:rsidRPr="009F3C51" w:rsidRDefault="009F3C51" w:rsidP="00E919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6. Нарисуй</w:t>
      </w: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комнатное растение, которое растет у тебя дома</w:t>
      </w:r>
    </w:p>
    <w:p w:rsidR="00E91977" w:rsidRDefault="00E91977" w:rsidP="00E91977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</w:pPr>
    </w:p>
    <w:p w:rsidR="00E91977" w:rsidRDefault="00E91977" w:rsidP="00E91977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</w:pPr>
    </w:p>
    <w:p w:rsidR="00E91977" w:rsidRDefault="00E91977" w:rsidP="00E91977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</w:pPr>
    </w:p>
    <w:p w:rsidR="00E91977" w:rsidRDefault="00E91977" w:rsidP="00E91977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</w:pPr>
    </w:p>
    <w:p w:rsidR="00E91977" w:rsidRDefault="00E91977" w:rsidP="00E91977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</w:pPr>
    </w:p>
    <w:p w:rsidR="00E91977" w:rsidRDefault="00E91977" w:rsidP="00E91977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</w:pPr>
    </w:p>
    <w:p w:rsidR="009F3C51" w:rsidRPr="0004068D" w:rsidRDefault="009F3C51" w:rsidP="009F3C51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Расскажи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есть у всех растений</w:t>
      </w:r>
      <w:proofErr w:type="gramStart"/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gramStart"/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орень, стебель, листья, бутоны, цветы). Расскажи для чего растению нужны корень и листья.</w:t>
      </w:r>
    </w:p>
    <w:p w:rsidR="009F3C51" w:rsidRPr="0004068D" w:rsidRDefault="009F3C51" w:rsidP="009F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3. Скажи по образцу: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• 1 лист – </w:t>
      </w: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2, 3, 4, 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……. (листьев)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1 корень – 2</w:t>
      </w: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3, 4, 5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……….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• 1 стебель – </w:t>
      </w: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2, 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4, 5 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…………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• 1 цветок – </w:t>
      </w: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2, 3, 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5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………..</w:t>
      </w:r>
    </w:p>
    <w:p w:rsidR="009F3C51" w:rsidRPr="009F3C51" w:rsidRDefault="009F3C51" w:rsidP="009F3C51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4. Назови ласково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9F3C51" w:rsidRPr="009F3C51" w:rsidRDefault="009F3C51" w:rsidP="009F3C51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СТЕБЕЛЬ - …….., КОРЕНЬ - ……….., ЦВЕТОК - ………., Л</w:t>
      </w: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 - ………., БУТОН - ……….</w:t>
      </w:r>
    </w:p>
    <w:p w:rsidR="009F3C51" w:rsidRPr="009F3C51" w:rsidRDefault="009F3C51" w:rsidP="009F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5. Скажи по образцу: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Я полив</w:t>
      </w:r>
      <w:r w:rsidRPr="0004068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аю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 …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поливае</w:t>
      </w:r>
      <w:r w:rsidRPr="0004068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шь</w:t>
      </w:r>
      <w:r w:rsidRPr="009F3C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…полива</w:t>
      </w:r>
      <w:r w:rsidRPr="009F3C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ем</w:t>
      </w: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9F3C51" w:rsidRPr="009F3C51" w:rsidRDefault="009F3C51" w:rsidP="009F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он…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полива</w:t>
      </w:r>
      <w:r w:rsidRPr="0004068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ет</w:t>
      </w:r>
      <w:r w:rsidRPr="009F3C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,   </w:t>
      </w: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 …</w:t>
      </w:r>
      <w:proofErr w:type="gramStart"/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полива</w:t>
      </w:r>
      <w:r w:rsidRPr="009F3C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ют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Я с</w:t>
      </w: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ажаю</w:t>
      </w:r>
      <w:proofErr w:type="gramEnd"/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</w:t>
      </w: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ытираю,  </w:t>
      </w: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опрыскив</w:t>
      </w: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аю,  </w:t>
      </w:r>
    </w:p>
    <w:p w:rsidR="009F3C51" w:rsidRPr="0004068D" w:rsidRDefault="009F3C51" w:rsidP="009F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пересажи</w:t>
      </w: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ваю,  Я </w:t>
      </w:r>
    </w:p>
    <w:p w:rsidR="009F3C51" w:rsidRDefault="009F3C51" w:rsidP="009F3C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9F3C51" w:rsidRPr="009F3C51" w:rsidRDefault="009F3C51" w:rsidP="009F3C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6. Нарисуй</w:t>
      </w:r>
      <w:r w:rsidRPr="009F3C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комнатное растение, которое растет у тебя дома</w:t>
      </w:r>
    </w:p>
    <w:p w:rsidR="00E91977" w:rsidRDefault="00E91977" w:rsidP="00E91977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</w:pPr>
    </w:p>
    <w:p w:rsidR="0004068D" w:rsidRPr="0004068D" w:rsidRDefault="0004068D" w:rsidP="00E91977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4068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﻿</w:t>
      </w:r>
    </w:p>
    <w:p w:rsidR="00A37143" w:rsidRPr="0004068D" w:rsidRDefault="00A37143" w:rsidP="0004068D">
      <w:pPr>
        <w:spacing w:line="240" w:lineRule="auto"/>
        <w:rPr>
          <w:rFonts w:ascii="Liberation Serif" w:hAnsi="Liberation Serif"/>
          <w:sz w:val="24"/>
          <w:szCs w:val="24"/>
        </w:rPr>
      </w:pPr>
    </w:p>
    <w:sectPr w:rsidR="00A37143" w:rsidRPr="0004068D" w:rsidSect="0004068D">
      <w:pgSz w:w="11906" w:h="16838"/>
      <w:pgMar w:top="284" w:right="282" w:bottom="284" w:left="426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04068D"/>
    <w:rsid w:val="0004068D"/>
    <w:rsid w:val="00324428"/>
    <w:rsid w:val="005A02F6"/>
    <w:rsid w:val="005A3045"/>
    <w:rsid w:val="00684691"/>
    <w:rsid w:val="006D74B6"/>
    <w:rsid w:val="00714BDA"/>
    <w:rsid w:val="00980E88"/>
    <w:rsid w:val="009F3C51"/>
    <w:rsid w:val="00A37143"/>
    <w:rsid w:val="00AB3AD6"/>
    <w:rsid w:val="00C04F5C"/>
    <w:rsid w:val="00E565FB"/>
    <w:rsid w:val="00E91532"/>
    <w:rsid w:val="00E91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1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0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ecgrin">
    <w:name w:val="conspecgrin"/>
    <w:basedOn w:val="a0"/>
    <w:rsid w:val="0004068D"/>
  </w:style>
  <w:style w:type="character" w:customStyle="1" w:styleId="colorbluebig">
    <w:name w:val="colorbluebig"/>
    <w:basedOn w:val="a0"/>
    <w:rsid w:val="0004068D"/>
  </w:style>
  <w:style w:type="character" w:styleId="a4">
    <w:name w:val="Emphasis"/>
    <w:basedOn w:val="a0"/>
    <w:uiPriority w:val="20"/>
    <w:qFormat/>
    <w:rsid w:val="0004068D"/>
    <w:rPr>
      <w:i/>
      <w:iCs/>
    </w:rPr>
  </w:style>
  <w:style w:type="paragraph" w:customStyle="1" w:styleId="colorblue">
    <w:name w:val="colorblue"/>
    <w:basedOn w:val="a"/>
    <w:rsid w:val="00E91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1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cp:lastPrinted>2022-02-18T06:45:00Z</cp:lastPrinted>
  <dcterms:created xsi:type="dcterms:W3CDTF">2022-02-18T04:44:00Z</dcterms:created>
  <dcterms:modified xsi:type="dcterms:W3CDTF">2022-03-14T08:22:00Z</dcterms:modified>
</cp:coreProperties>
</file>