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100"/>
        <w:tblW w:w="0" w:type="auto"/>
        <w:tblLook w:val="04A0"/>
      </w:tblPr>
      <w:tblGrid>
        <w:gridCol w:w="1596"/>
        <w:gridCol w:w="1656"/>
        <w:gridCol w:w="1566"/>
        <w:gridCol w:w="1596"/>
        <w:gridCol w:w="1513"/>
        <w:gridCol w:w="1513"/>
      </w:tblGrid>
      <w:tr w:rsidR="001D1541" w:rsidTr="001D1541">
        <w:trPr>
          <w:trHeight w:val="248"/>
        </w:trPr>
        <w:tc>
          <w:tcPr>
            <w:tcW w:w="1596" w:type="dxa"/>
          </w:tcPr>
          <w:p w:rsidR="001D1541" w:rsidRDefault="001D1541" w:rsidP="001D1541">
            <w:r w:rsidRPr="009A6618">
              <w:rPr>
                <w:noProof/>
                <w:lang w:eastAsia="ru-RU"/>
              </w:rPr>
              <w:drawing>
                <wp:inline distT="0" distB="0" distL="0" distR="0">
                  <wp:extent cx="762000" cy="972765"/>
                  <wp:effectExtent l="19050" t="0" r="0" b="0"/>
                  <wp:docPr id="31" name="Рисунок 8541" descr="C:\Users\lox\Pictures\Пользователь\документы инга\Мои рисунки\родители\parents06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1" descr="C:\Users\lox\Pictures\Пользователь\документы инга\Мои рисунки\родители\parents06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779" cy="976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1541" w:rsidRPr="00850196" w:rsidRDefault="00850196" w:rsidP="001D1541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</w:t>
            </w:r>
          </w:p>
        </w:tc>
        <w:tc>
          <w:tcPr>
            <w:tcW w:w="1656" w:type="dxa"/>
          </w:tcPr>
          <w:p w:rsidR="001D1541" w:rsidRDefault="001D1541" w:rsidP="001D1541"/>
          <w:p w:rsidR="001D1541" w:rsidRDefault="001D1541" w:rsidP="001D1541">
            <w:r w:rsidRPr="009A6618">
              <w:rPr>
                <w:noProof/>
                <w:lang w:eastAsia="ru-RU"/>
              </w:rPr>
              <w:drawing>
                <wp:inline distT="0" distB="0" distL="0" distR="0">
                  <wp:extent cx="771525" cy="857250"/>
                  <wp:effectExtent l="19050" t="0" r="9525" b="0"/>
                  <wp:docPr id="8544" name="Рисунок 43" descr="кладет стави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кладет стави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1591" t="7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 w:rsidR="001D1541" w:rsidRDefault="009E28D8" w:rsidP="001D1541">
            <w:r>
              <w:rPr>
                <w:noProof/>
                <w:lang w:eastAsia="ru-RU"/>
              </w:rPr>
              <w:pict>
                <v:oval id="_x0000_s1037" style="position:absolute;margin-left:21.1pt;margin-top:39.15pt;width:15pt;height:17.25pt;z-index:251661312;mso-position-horizontal-relative:text;mso-position-vertical-relative:text" fillcolor="black [3213]"/>
              </w:pict>
            </w:r>
            <w:r>
              <w:rPr>
                <w:noProof/>
                <w:lang w:eastAsia="ru-RU"/>
              </w:rPr>
              <w:pict>
                <v:rect id="_x0000_s1036" style="position:absolute;margin-left:11.35pt;margin-top:30.15pt;width:36pt;height:31.5pt;z-index:251660288;mso-position-horizontal-relative:text;mso-position-vertical-relative:text"/>
              </w:pict>
            </w:r>
          </w:p>
        </w:tc>
        <w:tc>
          <w:tcPr>
            <w:tcW w:w="1513" w:type="dxa"/>
          </w:tcPr>
          <w:p w:rsidR="001D1541" w:rsidRDefault="001D1541" w:rsidP="001D1541"/>
          <w:p w:rsidR="001D1541" w:rsidRDefault="001D1541" w:rsidP="001D1541">
            <w:pPr>
              <w:jc w:val="center"/>
            </w:pPr>
            <w:r w:rsidRPr="009A6618">
              <w:rPr>
                <w:noProof/>
                <w:lang w:eastAsia="ru-RU"/>
              </w:rPr>
              <w:drawing>
                <wp:inline distT="0" distB="0" distL="0" distR="0">
                  <wp:extent cx="514350" cy="904875"/>
                  <wp:effectExtent l="19050" t="0" r="0" b="0"/>
                  <wp:docPr id="8545" name="Рисунок 1" descr="C:\Users\lox\Pictures\Пользователь\документы инга\Мои рисунки\предметы\0038-065-Krutit-obru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ox\Pictures\Пользователь\документы инга\Мои рисунки\предметы\0038-065-Krutit-obru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</w:tcPr>
          <w:p w:rsidR="001D1541" w:rsidRDefault="001D1541" w:rsidP="001D1541"/>
          <w:p w:rsidR="001D1541" w:rsidRDefault="001D1541" w:rsidP="001D1541">
            <w:pPr>
              <w:jc w:val="center"/>
            </w:pPr>
            <w:r w:rsidRPr="009A6618">
              <w:rPr>
                <w:noProof/>
                <w:lang w:eastAsia="ru-RU"/>
              </w:rPr>
              <w:drawing>
                <wp:inline distT="0" distB="0" distL="0" distR="0">
                  <wp:extent cx="647869" cy="904875"/>
                  <wp:effectExtent l="19050" t="0" r="0" b="0"/>
                  <wp:docPr id="8546" name="Рисунок 2" descr="C:\Users\lox\Pictures\Пользователь\документы инга\Мои рисунки\зеленые картинки\pictures\roza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ox\Pictures\Пользователь\документы инга\Мои рисунки\зеленые картинки\pictures\roza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26F226"/>
                              </a:clrFrom>
                              <a:clrTo>
                                <a:srgbClr val="26F226">
                                  <a:alpha val="0"/>
                                </a:srgbClr>
                              </a:clrTo>
                            </a:clrChange>
                          </a:blip>
                          <a:srcRect l="20635" t="5820" r="15344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869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</w:tcPr>
          <w:p w:rsidR="001D1541" w:rsidRDefault="001D1541" w:rsidP="001D1541"/>
        </w:tc>
      </w:tr>
      <w:tr w:rsidR="001D1541" w:rsidTr="001D1541">
        <w:trPr>
          <w:trHeight w:val="263"/>
        </w:trPr>
        <w:tc>
          <w:tcPr>
            <w:tcW w:w="1596" w:type="dxa"/>
          </w:tcPr>
          <w:p w:rsidR="001D1541" w:rsidRDefault="001D1541" w:rsidP="001D1541"/>
          <w:p w:rsidR="001D1541" w:rsidRDefault="009E28D8" w:rsidP="001D1541">
            <w:r>
              <w:rPr>
                <w:noProof/>
                <w:lang w:eastAsia="ru-RU"/>
              </w:rPr>
              <w:pict>
                <v:rect id="_x0000_s1038" style="position:absolute;margin-left:11.8pt;margin-top:5.75pt;width:36pt;height:29.25pt;z-index:251662336"/>
              </w:pict>
            </w:r>
          </w:p>
          <w:p w:rsidR="001D1541" w:rsidRDefault="001D1541" w:rsidP="001D1541"/>
          <w:p w:rsidR="001D1541" w:rsidRDefault="009E28D8" w:rsidP="001D1541">
            <w:r>
              <w:rPr>
                <w:noProof/>
                <w:lang w:eastAsia="ru-RU"/>
              </w:rPr>
              <w:pict>
                <v:oval id="_x0000_s1039" style="position:absolute;margin-left:21.55pt;margin-top:8.15pt;width:17.25pt;height:17.25pt;z-index:251663360" fillcolor="black [3213]"/>
              </w:pict>
            </w:r>
          </w:p>
          <w:p w:rsidR="001D1541" w:rsidRDefault="001D1541" w:rsidP="001D1541"/>
          <w:p w:rsidR="001D1541" w:rsidRPr="00850196" w:rsidRDefault="00850196" w:rsidP="001D1541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2</w:t>
            </w:r>
          </w:p>
        </w:tc>
        <w:tc>
          <w:tcPr>
            <w:tcW w:w="1656" w:type="dxa"/>
          </w:tcPr>
          <w:p w:rsidR="001D1541" w:rsidRDefault="001D1541" w:rsidP="001D1541"/>
          <w:p w:rsidR="001D1541" w:rsidRDefault="001D1541" w:rsidP="001D1541">
            <w:r w:rsidRPr="009A6618">
              <w:rPr>
                <w:noProof/>
                <w:lang w:eastAsia="ru-RU"/>
              </w:rPr>
              <w:drawing>
                <wp:inline distT="0" distB="0" distL="0" distR="0">
                  <wp:extent cx="742950" cy="742950"/>
                  <wp:effectExtent l="19050" t="0" r="0" b="0"/>
                  <wp:docPr id="8549" name="Рисунок 3" descr="C:\Users\lox\Pictures\Пользователь\документы инга\Мои рисунки\цветные картинки\картинки\берез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ox\Pictures\Пользователь\документы инга\Мои рисунки\цветные картинки\картинки\берез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CEFFFF"/>
                              </a:clrFrom>
                              <a:clrTo>
                                <a:srgbClr val="CE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 w:rsidR="001D1541" w:rsidRDefault="001D1541" w:rsidP="001D1541"/>
          <w:p w:rsidR="001D1541" w:rsidRDefault="001D1541" w:rsidP="001D1541"/>
          <w:p w:rsidR="001D1541" w:rsidRDefault="001D1541" w:rsidP="001D1541">
            <w:r w:rsidRPr="00F713BC">
              <w:rPr>
                <w:noProof/>
                <w:lang w:eastAsia="ru-RU"/>
              </w:rPr>
              <w:drawing>
                <wp:inline distT="0" distB="0" distL="0" distR="0">
                  <wp:extent cx="781050" cy="447675"/>
                  <wp:effectExtent l="19050" t="0" r="0" b="0"/>
                  <wp:docPr id="8550" name="Рисунок 15" descr="сп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сп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2930" t="37923" r="16954" b="379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</w:tcPr>
          <w:p w:rsidR="001D1541" w:rsidRDefault="001D1541" w:rsidP="001D1541">
            <w:pPr>
              <w:jc w:val="center"/>
            </w:pPr>
            <w:r w:rsidRPr="00F713BC">
              <w:rPr>
                <w:noProof/>
                <w:lang w:eastAsia="ru-RU"/>
              </w:rPr>
              <w:drawing>
                <wp:inline distT="0" distB="0" distL="0" distR="0">
                  <wp:extent cx="657225" cy="857250"/>
                  <wp:effectExtent l="19050" t="0" r="9525" b="0"/>
                  <wp:docPr id="8551" name="Рисунок 5" descr="C:\Users\lox\Pictures\Пользователь\документы инга\Мои рисунки\животные\zajats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ox\Pictures\Пользователь\документы инга\Мои рисунки\животные\zajats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4000" r="17000" b="-1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</w:tcPr>
          <w:p w:rsidR="001D1541" w:rsidRDefault="001D1541" w:rsidP="001D1541"/>
        </w:tc>
        <w:tc>
          <w:tcPr>
            <w:tcW w:w="1513" w:type="dxa"/>
          </w:tcPr>
          <w:p w:rsidR="001D1541" w:rsidRDefault="001D1541" w:rsidP="001D1541"/>
        </w:tc>
      </w:tr>
      <w:tr w:rsidR="001D1541" w:rsidTr="001D1541">
        <w:trPr>
          <w:trHeight w:val="263"/>
        </w:trPr>
        <w:tc>
          <w:tcPr>
            <w:tcW w:w="1596" w:type="dxa"/>
          </w:tcPr>
          <w:p w:rsidR="001D1541" w:rsidRDefault="001D1541" w:rsidP="001D1541"/>
          <w:p w:rsidR="001D1541" w:rsidRDefault="001D1541" w:rsidP="001D1541">
            <w:r w:rsidRPr="00F713BC">
              <w:rPr>
                <w:noProof/>
                <w:lang w:eastAsia="ru-RU"/>
              </w:rPr>
              <w:drawing>
                <wp:inline distT="0" distB="0" distL="0" distR="0">
                  <wp:extent cx="847725" cy="635794"/>
                  <wp:effectExtent l="19050" t="0" r="9525" b="0"/>
                  <wp:docPr id="8552" name="Рисунок 6" descr="C:\Users\lox\Pictures\Пользователь\документы инга\Мои рисунки\животные\насекомые\lovelyanimals0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ox\Pictures\Пользователь\документы инга\Мои рисунки\животные\насекомые\lovelyanimals0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35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1541" w:rsidRDefault="001D1541" w:rsidP="001D1541"/>
          <w:p w:rsidR="001D1541" w:rsidRPr="00850196" w:rsidRDefault="00850196" w:rsidP="001D1541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3</w:t>
            </w:r>
          </w:p>
        </w:tc>
        <w:tc>
          <w:tcPr>
            <w:tcW w:w="1656" w:type="dxa"/>
          </w:tcPr>
          <w:p w:rsidR="001D1541" w:rsidRDefault="001D1541" w:rsidP="001D1541">
            <w:pPr>
              <w:jc w:val="center"/>
            </w:pPr>
            <w:r w:rsidRPr="00F713BC">
              <w:rPr>
                <w:noProof/>
                <w:lang w:eastAsia="ru-RU"/>
              </w:rPr>
              <w:drawing>
                <wp:inline distT="0" distB="0" distL="0" distR="0">
                  <wp:extent cx="428625" cy="1100857"/>
                  <wp:effectExtent l="19050" t="0" r="9525" b="0"/>
                  <wp:docPr id="8553" name="Рисунок 7" descr="C:\Users\lox\Pictures\Пользователь\документы инга\Мои рисунки\человек схемы\летае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ox\Pictures\Пользователь\документы инга\Мои рисунки\человек схемы\летае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26328" t="7059" r="42920" b="8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100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 w:rsidR="001D1541" w:rsidRDefault="009E28D8" w:rsidP="001D1541">
            <w:r>
              <w:rPr>
                <w:noProof/>
                <w:lang w:eastAsia="ru-RU"/>
              </w:rPr>
              <w:pict>
                <v:oval id="_x0000_s1041" style="position:absolute;margin-left:21.1pt;margin-top:7.8pt;width:15pt;height:16.5pt;z-index:251665408;mso-position-horizontal-relative:text;mso-position-vertical-relative:text" fillcolor="black [3213]"/>
              </w:pict>
            </w:r>
            <w:r>
              <w:rPr>
                <w:noProof/>
                <w:lang w:eastAsia="ru-RU"/>
              </w:rPr>
              <w:pict>
                <v:rect id="_x0000_s1040" style="position:absolute;margin-left:11.35pt;margin-top:40.05pt;width:36pt;height:23.25pt;z-index:251664384;mso-position-horizontal-relative:text;mso-position-vertical-relative:text"/>
              </w:pict>
            </w:r>
          </w:p>
        </w:tc>
        <w:tc>
          <w:tcPr>
            <w:tcW w:w="1513" w:type="dxa"/>
          </w:tcPr>
          <w:p w:rsidR="001D1541" w:rsidRDefault="001D1541" w:rsidP="001D1541"/>
          <w:p w:rsidR="001D1541" w:rsidRDefault="001D1541" w:rsidP="001D1541">
            <w:pPr>
              <w:jc w:val="center"/>
            </w:pPr>
            <w:r w:rsidRPr="00F713BC">
              <w:rPr>
                <w:noProof/>
                <w:lang w:eastAsia="ru-RU"/>
              </w:rPr>
              <w:drawing>
                <wp:inline distT="0" distB="0" distL="0" distR="0">
                  <wp:extent cx="647869" cy="904875"/>
                  <wp:effectExtent l="19050" t="0" r="0" b="0"/>
                  <wp:docPr id="8554" name="Рисунок 2" descr="C:\Users\lox\Pictures\Пользователь\документы инга\Мои рисунки\зеленые картинки\pictures\roza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ox\Pictures\Пользователь\документы инга\Мои рисунки\зеленые картинки\pictures\roza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26F226"/>
                              </a:clrFrom>
                              <a:clrTo>
                                <a:srgbClr val="26F226">
                                  <a:alpha val="0"/>
                                </a:srgbClr>
                              </a:clrTo>
                            </a:clrChange>
                          </a:blip>
                          <a:srcRect l="20635" t="5820" r="15344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869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</w:tcPr>
          <w:p w:rsidR="001D1541" w:rsidRDefault="001D1541" w:rsidP="001D1541"/>
        </w:tc>
        <w:tc>
          <w:tcPr>
            <w:tcW w:w="1513" w:type="dxa"/>
          </w:tcPr>
          <w:p w:rsidR="001D1541" w:rsidRDefault="001D1541" w:rsidP="001D1541"/>
        </w:tc>
      </w:tr>
      <w:tr w:rsidR="001D1541" w:rsidTr="001D1541">
        <w:trPr>
          <w:trHeight w:val="248"/>
        </w:trPr>
        <w:tc>
          <w:tcPr>
            <w:tcW w:w="1596" w:type="dxa"/>
          </w:tcPr>
          <w:p w:rsidR="001D1541" w:rsidRDefault="001D1541" w:rsidP="001D1541">
            <w:pPr>
              <w:jc w:val="center"/>
            </w:pPr>
            <w:r w:rsidRPr="00F713BC">
              <w:rPr>
                <w:noProof/>
                <w:lang w:eastAsia="ru-RU"/>
              </w:rPr>
              <w:drawing>
                <wp:inline distT="0" distB="0" distL="0" distR="0">
                  <wp:extent cx="714375" cy="870185"/>
                  <wp:effectExtent l="19050" t="0" r="9525" b="0"/>
                  <wp:docPr id="8555" name="Рисунок 8" descr="C:\Users\lox\Pictures\Пользователь\документы инга\Мои рисунки\люди\sound-sh-7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ox\Pictures\Пользователь\документы инга\Мои рисунки\люди\sound-sh-7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7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1541" w:rsidRPr="00850196" w:rsidRDefault="00850196" w:rsidP="00850196">
            <w:r>
              <w:rPr>
                <w:color w:val="FF0000"/>
                <w:lang w:val="en-US"/>
              </w:rPr>
              <w:t>4</w:t>
            </w:r>
            <w:r>
              <w:rPr>
                <w:color w:val="FF0000"/>
              </w:rPr>
              <w:t xml:space="preserve">     </w:t>
            </w:r>
            <w:r>
              <w:t>тетя  Зина</w:t>
            </w:r>
          </w:p>
        </w:tc>
        <w:tc>
          <w:tcPr>
            <w:tcW w:w="1656" w:type="dxa"/>
          </w:tcPr>
          <w:p w:rsidR="001D1541" w:rsidRDefault="001D1541" w:rsidP="001D1541">
            <w:pPr>
              <w:jc w:val="center"/>
            </w:pPr>
            <w:r w:rsidRPr="001D1541">
              <w:rPr>
                <w:noProof/>
                <w:lang w:eastAsia="ru-RU"/>
              </w:rPr>
              <w:drawing>
                <wp:inline distT="0" distB="0" distL="0" distR="0">
                  <wp:extent cx="550576" cy="942975"/>
                  <wp:effectExtent l="19050" t="0" r="1874" b="0"/>
                  <wp:docPr id="8556" name="Рисунок 9" descr="C:\Users\lox\Pictures\Пользователь\документы инга\Мои рисунки\человек схемы\подари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ox\Pictures\Пользователь\документы инга\Мои рисунки\человек схемы\подарит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9292" t="9176" r="50664" b="17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314" cy="945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 w:rsidR="001D1541" w:rsidRDefault="001D1541" w:rsidP="001D1541">
            <w:pPr>
              <w:jc w:val="center"/>
            </w:pPr>
            <w:r w:rsidRPr="001D1541">
              <w:rPr>
                <w:noProof/>
                <w:lang w:eastAsia="ru-RU"/>
              </w:rPr>
              <w:drawing>
                <wp:inline distT="0" distB="0" distL="0" distR="0">
                  <wp:extent cx="727472" cy="742950"/>
                  <wp:effectExtent l="19050" t="0" r="0" b="0"/>
                  <wp:docPr id="8557" name="Рисунок 10" descr="C:\Users\lox\Pictures\Пользователь\документы инга\Мои рисунки\детки\GGL1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ox\Pictures\Пользователь\документы инга\Мои рисунки\детки\GGL1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18310" r="15493" b="43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472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1541" w:rsidRPr="001D1541" w:rsidRDefault="001D1541" w:rsidP="001D1541">
            <w:pPr>
              <w:jc w:val="center"/>
              <w:rPr>
                <w:b/>
              </w:rPr>
            </w:pPr>
            <w:r w:rsidRPr="001D1541">
              <w:rPr>
                <w:b/>
              </w:rPr>
              <w:t>ЗОЯ</w:t>
            </w:r>
          </w:p>
        </w:tc>
        <w:tc>
          <w:tcPr>
            <w:tcW w:w="1513" w:type="dxa"/>
          </w:tcPr>
          <w:p w:rsidR="001D1541" w:rsidRDefault="001D1541" w:rsidP="001D1541">
            <w:pPr>
              <w:jc w:val="center"/>
            </w:pPr>
            <w:r w:rsidRPr="001D1541">
              <w:rPr>
                <w:noProof/>
                <w:lang w:eastAsia="ru-RU"/>
              </w:rPr>
              <w:drawing>
                <wp:inline distT="0" distB="0" distL="0" distR="0">
                  <wp:extent cx="704850" cy="838200"/>
                  <wp:effectExtent l="19050" t="0" r="0" b="0"/>
                  <wp:docPr id="8558" name="Рисунок 11" descr="C:\Users\lox\Pictures\Пользователь\документы инга\Мои рисунки\цвета\розов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ox\Pictures\Пользователь\документы инга\Мои рисунки\цвета\розов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934" cy="841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</w:tcPr>
          <w:p w:rsidR="001D1541" w:rsidRDefault="001D1541" w:rsidP="001D1541">
            <w:r w:rsidRPr="001D1541">
              <w:rPr>
                <w:noProof/>
                <w:lang w:eastAsia="ru-RU"/>
              </w:rPr>
              <w:drawing>
                <wp:inline distT="0" distB="0" distL="0" distR="0">
                  <wp:extent cx="800100" cy="800100"/>
                  <wp:effectExtent l="19050" t="0" r="0" b="0"/>
                  <wp:docPr id="8559" name="Рисунок 12" descr="C:\Users\lox\Pictures\Пользователь\документы инга\Мои рисунки\цветные картинки\картинки\зон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ox\Pictures\Пользователь\документы инга\Мои рисунки\цветные картинки\картинки\зон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98CB"/>
                              </a:clrFrom>
                              <a:clrTo>
                                <a:srgbClr val="FF98CB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</w:tcPr>
          <w:p w:rsidR="001D1541" w:rsidRDefault="001D1541" w:rsidP="001D1541"/>
        </w:tc>
      </w:tr>
      <w:tr w:rsidR="001D1541" w:rsidTr="001D1541">
        <w:trPr>
          <w:trHeight w:val="263"/>
        </w:trPr>
        <w:tc>
          <w:tcPr>
            <w:tcW w:w="1596" w:type="dxa"/>
          </w:tcPr>
          <w:p w:rsidR="001D1541" w:rsidRDefault="001D1541" w:rsidP="001D1541"/>
          <w:p w:rsidR="001D1541" w:rsidRDefault="001D1541" w:rsidP="001D1541"/>
          <w:p w:rsidR="001D1541" w:rsidRDefault="009E28D8" w:rsidP="001D1541">
            <w:r>
              <w:rPr>
                <w:noProof/>
                <w:lang w:eastAsia="ru-RU"/>
              </w:rPr>
              <w:pict>
                <v:oval id="_x0000_s1043" style="position:absolute;margin-left:47.8pt;margin-top:12.4pt;width:14.25pt;height:17.25pt;z-index:251667456" fillcolor="black [3213]"/>
              </w:pict>
            </w:r>
            <w:r>
              <w:rPr>
                <w:noProof/>
                <w:lang w:eastAsia="ru-RU"/>
              </w:rPr>
              <w:pict>
                <v:rect id="_x0000_s1042" style="position:absolute;margin-left:11.8pt;margin-top:-.35pt;width:36pt;height:30pt;z-index:251666432"/>
              </w:pict>
            </w:r>
          </w:p>
          <w:p w:rsidR="001D1541" w:rsidRDefault="001D1541" w:rsidP="001D1541"/>
          <w:p w:rsidR="001D1541" w:rsidRDefault="001D1541" w:rsidP="001D1541"/>
          <w:p w:rsidR="001D1541" w:rsidRPr="00850196" w:rsidRDefault="00850196" w:rsidP="001D1541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5</w:t>
            </w:r>
          </w:p>
        </w:tc>
        <w:tc>
          <w:tcPr>
            <w:tcW w:w="1656" w:type="dxa"/>
          </w:tcPr>
          <w:p w:rsidR="001D1541" w:rsidRDefault="001D1541" w:rsidP="001D1541">
            <w:r w:rsidRPr="001D1541">
              <w:rPr>
                <w:noProof/>
                <w:lang w:eastAsia="ru-RU"/>
              </w:rPr>
              <w:drawing>
                <wp:inline distT="0" distB="0" distL="0" distR="0">
                  <wp:extent cx="885825" cy="885825"/>
                  <wp:effectExtent l="19050" t="0" r="9525" b="0"/>
                  <wp:docPr id="8560" name="Рисунок 13" descr="C:\Users\lox\Pictures\Пользователь\документы инга\Мои рисунки\цветные картинки\картинки\за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ox\Pictures\Пользователь\документы инга\Мои рисунки\цветные картинки\картинки\зам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9BCDFF"/>
                              </a:clrFrom>
                              <a:clrTo>
                                <a:srgbClr val="9BCD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 w:rsidR="001D1541" w:rsidRDefault="001D1541" w:rsidP="001D1541">
            <w:pPr>
              <w:jc w:val="center"/>
            </w:pPr>
          </w:p>
          <w:p w:rsidR="001D1541" w:rsidRDefault="001D1541" w:rsidP="001D1541">
            <w:pPr>
              <w:jc w:val="center"/>
            </w:pPr>
            <w:r w:rsidRPr="001D1541">
              <w:rPr>
                <w:noProof/>
                <w:lang w:eastAsia="ru-RU"/>
              </w:rPr>
              <w:drawing>
                <wp:inline distT="0" distB="0" distL="0" distR="0">
                  <wp:extent cx="661307" cy="771525"/>
                  <wp:effectExtent l="19050" t="0" r="5443" b="0"/>
                  <wp:docPr id="8561" name="Рисунок 14" descr="C:\Users\lox\Pictures\Пользователь\документы инга\Мои рисунки\цвета\зеле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lox\Pictures\Пользователь\документы инга\Мои рисунки\цвета\зеле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307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</w:tcPr>
          <w:p w:rsidR="001D1541" w:rsidRDefault="001D1541" w:rsidP="001D1541">
            <w:pPr>
              <w:jc w:val="center"/>
            </w:pPr>
            <w:r w:rsidRPr="001D1541">
              <w:rPr>
                <w:noProof/>
                <w:lang w:eastAsia="ru-RU"/>
              </w:rPr>
              <w:drawing>
                <wp:inline distT="0" distB="0" distL="0" distR="0">
                  <wp:extent cx="733425" cy="751460"/>
                  <wp:effectExtent l="19050" t="0" r="9525" b="0"/>
                  <wp:docPr id="8562" name="Рисунок 8539" descr="C:\Users\lox\Pictures\Пользователь\документы инга\Мои рисунки\предметы\забо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9" descr="C:\Users\lox\Pictures\Пользователь\документы инга\Мои рисунки\предметы\забо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1303" t="2889" r="58958" b="41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</w:tcPr>
          <w:p w:rsidR="001D1541" w:rsidRDefault="001D1541" w:rsidP="001D1541"/>
        </w:tc>
        <w:tc>
          <w:tcPr>
            <w:tcW w:w="1513" w:type="dxa"/>
          </w:tcPr>
          <w:p w:rsidR="001D1541" w:rsidRDefault="001D1541" w:rsidP="001D1541"/>
        </w:tc>
      </w:tr>
      <w:tr w:rsidR="001D1541" w:rsidTr="001D1541">
        <w:trPr>
          <w:trHeight w:val="248"/>
        </w:trPr>
        <w:tc>
          <w:tcPr>
            <w:tcW w:w="1596" w:type="dxa"/>
          </w:tcPr>
          <w:p w:rsidR="001D1541" w:rsidRDefault="009E28D8" w:rsidP="001D1541">
            <w:r>
              <w:rPr>
                <w:noProof/>
                <w:lang w:eastAsia="ru-RU"/>
              </w:rPr>
              <w:pict>
                <v:oval id="_x0000_s1045" style="position:absolute;margin-left:21.55pt;margin-top:9.2pt;width:17.25pt;height:18pt;z-index:251669504;mso-position-horizontal-relative:text;mso-position-vertical-relative:text" fillcolor="black [3213]"/>
              </w:pict>
            </w:r>
          </w:p>
          <w:p w:rsidR="001D1541" w:rsidRDefault="001D1541" w:rsidP="001D1541"/>
          <w:p w:rsidR="001D1541" w:rsidRDefault="009E28D8" w:rsidP="001D1541">
            <w:r>
              <w:rPr>
                <w:noProof/>
                <w:lang w:eastAsia="ru-RU"/>
              </w:rPr>
              <w:pict>
                <v:rect id="_x0000_s1044" style="position:absolute;margin-left:11.8pt;margin-top:.35pt;width:36pt;height:24pt;z-index:251668480"/>
              </w:pict>
            </w:r>
          </w:p>
          <w:p w:rsidR="001D1541" w:rsidRDefault="001D1541" w:rsidP="001D1541"/>
          <w:p w:rsidR="001D1541" w:rsidRDefault="001D1541" w:rsidP="001D1541"/>
          <w:p w:rsidR="001D1541" w:rsidRPr="00850196" w:rsidRDefault="00850196" w:rsidP="001D1541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6</w:t>
            </w:r>
          </w:p>
        </w:tc>
        <w:tc>
          <w:tcPr>
            <w:tcW w:w="1656" w:type="dxa"/>
          </w:tcPr>
          <w:p w:rsidR="001D1541" w:rsidRDefault="001D1541" w:rsidP="001D1541">
            <w:pPr>
              <w:jc w:val="center"/>
            </w:pPr>
            <w:r w:rsidRPr="001D1541">
              <w:rPr>
                <w:noProof/>
                <w:lang w:eastAsia="ru-RU"/>
              </w:rPr>
              <w:drawing>
                <wp:inline distT="0" distB="0" distL="0" distR="0">
                  <wp:extent cx="733425" cy="751460"/>
                  <wp:effectExtent l="19050" t="0" r="9525" b="0"/>
                  <wp:docPr id="8563" name="Рисунок 8539" descr="C:\Users\lox\Pictures\Пользователь\документы инга\Мои рисунки\предметы\забо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9" descr="C:\Users\lox\Pictures\Пользователь\документы инга\Мои рисунки\предметы\забо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1303" t="2889" r="58958" b="41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 w:rsidR="001D1541" w:rsidRDefault="001D1541" w:rsidP="001D1541">
            <w:r>
              <w:rPr>
                <w:noProof/>
                <w:lang w:eastAsia="ru-RU"/>
              </w:rPr>
              <w:drawing>
                <wp:inline distT="0" distB="0" distL="0" distR="0">
                  <wp:extent cx="781050" cy="904875"/>
                  <wp:effectExtent l="19050" t="0" r="0" b="0"/>
                  <wp:docPr id="8564" name="Рисунок 15" descr="C:\Users\lox\Pictures\Пользователь\документы инга\Мои рисунки\предметы\0016-019-Ne-laet-ne-kusaet-i-v-dom-ne-puska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ox\Pictures\Пользователь\документы инга\Мои рисунки\предметы\0016-019-Ne-laet-ne-kusaet-i-v-dom-ne-puska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</w:tcPr>
          <w:p w:rsidR="001D1541" w:rsidRDefault="001D1541" w:rsidP="001D1541"/>
        </w:tc>
        <w:tc>
          <w:tcPr>
            <w:tcW w:w="1513" w:type="dxa"/>
          </w:tcPr>
          <w:p w:rsidR="001D1541" w:rsidRDefault="001D1541" w:rsidP="001D1541"/>
        </w:tc>
        <w:tc>
          <w:tcPr>
            <w:tcW w:w="1513" w:type="dxa"/>
          </w:tcPr>
          <w:p w:rsidR="001D1541" w:rsidRDefault="001D1541" w:rsidP="001D1541"/>
        </w:tc>
      </w:tr>
      <w:tr w:rsidR="001D1541" w:rsidTr="001D1541">
        <w:trPr>
          <w:trHeight w:val="263"/>
        </w:trPr>
        <w:tc>
          <w:tcPr>
            <w:tcW w:w="1596" w:type="dxa"/>
          </w:tcPr>
          <w:p w:rsidR="001D1541" w:rsidRDefault="001327B8" w:rsidP="001D1541">
            <w:r w:rsidRPr="001327B8">
              <w:rPr>
                <w:noProof/>
                <w:lang w:eastAsia="ru-RU"/>
              </w:rPr>
              <w:drawing>
                <wp:inline distT="0" distB="0" distL="0" distR="0">
                  <wp:extent cx="838200" cy="838200"/>
                  <wp:effectExtent l="0" t="0" r="0" b="0"/>
                  <wp:docPr id="8566" name="Рисунок 16" descr="C:\Users\lox\Pictures\Пользователь\документы инга\Мои рисунки\цветные картинки\картинки\незнай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lox\Pictures\Пользователь\документы инга\Мои рисунки\цветные картинки\картинки\незнай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98CB"/>
                              </a:clrFrom>
                              <a:clrTo>
                                <a:srgbClr val="FF98CB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1541" w:rsidRPr="00850196" w:rsidRDefault="00850196" w:rsidP="001D1541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7</w:t>
            </w:r>
          </w:p>
        </w:tc>
        <w:tc>
          <w:tcPr>
            <w:tcW w:w="1656" w:type="dxa"/>
          </w:tcPr>
          <w:p w:rsidR="001D1541" w:rsidRDefault="001327B8" w:rsidP="001327B8">
            <w:pPr>
              <w:jc w:val="center"/>
            </w:pPr>
            <w:r w:rsidRPr="001327B8">
              <w:rPr>
                <w:noProof/>
                <w:lang w:eastAsia="ru-RU"/>
              </w:rPr>
              <w:drawing>
                <wp:inline distT="0" distB="0" distL="0" distR="0">
                  <wp:extent cx="666750" cy="858407"/>
                  <wp:effectExtent l="19050" t="0" r="0" b="0"/>
                  <wp:docPr id="8574" name="Рисунок 20" descr="C:\Users\lox\Pictures\Пользователь\документы инга\Мои рисунки\человек схемы\едет везе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lox\Pictures\Пользователь\документы инга\Мои рисунки\человек схемы\едет везе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l="21824" t="8889" r="37948" b="20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58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 w:rsidR="001D1541" w:rsidRDefault="009E28D8" w:rsidP="001327B8">
            <w:r>
              <w:rPr>
                <w:noProof/>
                <w:lang w:eastAsia="ru-RU"/>
              </w:rPr>
              <w:pict>
                <v:oval id="_x0000_s1047" style="position:absolute;margin-left:25.6pt;margin-top:16.65pt;width:15pt;height:17.25pt;z-index:251671552;mso-position-horizontal-relative:text;mso-position-vertical-relative:text" fillcolor="black [3213]"/>
              </w:pict>
            </w:r>
            <w:r>
              <w:rPr>
                <w:noProof/>
                <w:lang w:eastAsia="ru-RU"/>
              </w:rPr>
              <w:pict>
                <v:rect id="_x0000_s1046" style="position:absolute;margin-left:11.35pt;margin-top:33.9pt;width:41.1pt;height:27pt;z-index:251670528;mso-position-horizontal-relative:text;mso-position-vertical-relative:text"/>
              </w:pict>
            </w:r>
          </w:p>
        </w:tc>
        <w:tc>
          <w:tcPr>
            <w:tcW w:w="1513" w:type="dxa"/>
          </w:tcPr>
          <w:p w:rsidR="001D1541" w:rsidRDefault="001327B8" w:rsidP="001D1541">
            <w:r w:rsidRPr="001327B8">
              <w:rPr>
                <w:noProof/>
                <w:lang w:eastAsia="ru-RU"/>
              </w:rPr>
              <w:drawing>
                <wp:inline distT="0" distB="0" distL="0" distR="0">
                  <wp:extent cx="847725" cy="896273"/>
                  <wp:effectExtent l="19050" t="0" r="9525" b="0"/>
                  <wp:docPr id="8575" name="Рисунок 19" descr="C:\Users\lox\Pictures\Пользователь\документы инга\Мои рисунки\животные\zebra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ox\Pictures\Пользователь\документы инга\Мои рисунки\животные\zebra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96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</w:tcPr>
          <w:p w:rsidR="001D1541" w:rsidRDefault="001D1541" w:rsidP="001D1541"/>
        </w:tc>
        <w:tc>
          <w:tcPr>
            <w:tcW w:w="1513" w:type="dxa"/>
          </w:tcPr>
          <w:p w:rsidR="001D1541" w:rsidRDefault="001D1541" w:rsidP="001D1541"/>
        </w:tc>
      </w:tr>
      <w:tr w:rsidR="001D1541" w:rsidTr="001D1541">
        <w:trPr>
          <w:trHeight w:val="1425"/>
        </w:trPr>
        <w:tc>
          <w:tcPr>
            <w:tcW w:w="1596" w:type="dxa"/>
          </w:tcPr>
          <w:p w:rsidR="00850196" w:rsidRDefault="009E28D8" w:rsidP="001D1541">
            <w:r>
              <w:rPr>
                <w:noProof/>
                <w:lang w:eastAsia="ru-RU"/>
              </w:rPr>
              <w:pict>
                <v:oval id="_x0000_s1049" style="position:absolute;margin-left:30.55pt;margin-top:16.2pt;width:17.25pt;height:17.25pt;z-index:251673600;mso-position-horizontal-relative:text;mso-position-vertical-relative:text" fillcolor="black [3213]"/>
              </w:pict>
            </w:r>
            <w:r>
              <w:rPr>
                <w:noProof/>
                <w:lang w:eastAsia="ru-RU"/>
              </w:rPr>
              <w:pict>
                <v:rect id="_x0000_s1048" style="position:absolute;margin-left:21.55pt;margin-top:33.45pt;width:33.75pt;height:25.5pt;z-index:251672576;mso-position-horizontal-relative:text;mso-position-vertical-relative:text"/>
              </w:pict>
            </w:r>
          </w:p>
          <w:p w:rsidR="00850196" w:rsidRPr="00850196" w:rsidRDefault="00850196" w:rsidP="00850196"/>
          <w:p w:rsidR="00850196" w:rsidRDefault="00850196" w:rsidP="00850196"/>
          <w:p w:rsidR="00850196" w:rsidRDefault="00850196" w:rsidP="00850196"/>
          <w:p w:rsidR="001D1541" w:rsidRDefault="001D1541" w:rsidP="00850196">
            <w:pPr>
              <w:jc w:val="center"/>
              <w:rPr>
                <w:lang w:val="en-US"/>
              </w:rPr>
            </w:pPr>
          </w:p>
          <w:p w:rsidR="00850196" w:rsidRPr="00850196" w:rsidRDefault="00850196" w:rsidP="00850196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8</w:t>
            </w:r>
          </w:p>
        </w:tc>
        <w:tc>
          <w:tcPr>
            <w:tcW w:w="1656" w:type="dxa"/>
          </w:tcPr>
          <w:p w:rsidR="001327B8" w:rsidRDefault="001327B8" w:rsidP="001327B8">
            <w:pPr>
              <w:jc w:val="center"/>
            </w:pPr>
          </w:p>
          <w:p w:rsidR="001D1541" w:rsidRDefault="001327B8" w:rsidP="001327B8">
            <w:pPr>
              <w:jc w:val="center"/>
            </w:pPr>
            <w:r w:rsidRPr="001327B8">
              <w:rPr>
                <w:noProof/>
                <w:lang w:eastAsia="ru-RU"/>
              </w:rPr>
              <w:drawing>
                <wp:inline distT="0" distB="0" distL="0" distR="0">
                  <wp:extent cx="742950" cy="742950"/>
                  <wp:effectExtent l="19050" t="0" r="0" b="0"/>
                  <wp:docPr id="8576" name="Рисунок 3" descr="C:\Users\lox\Pictures\Пользователь\документы инга\Мои рисунки\цветные картинки\картинки\берез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ox\Pictures\Пользователь\документы инга\Мои рисунки\цветные картинки\картинки\берез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CEFFFF"/>
                              </a:clrFrom>
                              <a:clrTo>
                                <a:srgbClr val="CE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 w:rsidR="001327B8" w:rsidRDefault="001327B8" w:rsidP="001D1541"/>
          <w:p w:rsidR="001D1541" w:rsidRDefault="001327B8" w:rsidP="001327B8">
            <w:pPr>
              <w:jc w:val="center"/>
            </w:pPr>
            <w:r w:rsidRPr="001327B8">
              <w:rPr>
                <w:noProof/>
                <w:lang w:eastAsia="ru-RU"/>
              </w:rPr>
              <w:drawing>
                <wp:inline distT="0" distB="0" distL="0" distR="0">
                  <wp:extent cx="754546" cy="832156"/>
                  <wp:effectExtent l="57150" t="0" r="45554" b="0"/>
                  <wp:docPr id="8579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54546" cy="832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</w:tcPr>
          <w:p w:rsidR="001D1541" w:rsidRDefault="001D1541" w:rsidP="001D1541"/>
        </w:tc>
        <w:tc>
          <w:tcPr>
            <w:tcW w:w="1513" w:type="dxa"/>
          </w:tcPr>
          <w:p w:rsidR="001D1541" w:rsidRDefault="001D1541" w:rsidP="001D1541"/>
          <w:p w:rsidR="001D1541" w:rsidRDefault="001D1541" w:rsidP="001D1541"/>
          <w:p w:rsidR="001D1541" w:rsidRDefault="001D1541" w:rsidP="001D1541"/>
          <w:p w:rsidR="001D1541" w:rsidRDefault="001D1541" w:rsidP="001D1541"/>
          <w:p w:rsidR="001D1541" w:rsidRDefault="001D1541" w:rsidP="001D1541"/>
          <w:p w:rsidR="001D1541" w:rsidRDefault="001D1541" w:rsidP="001D1541"/>
        </w:tc>
        <w:tc>
          <w:tcPr>
            <w:tcW w:w="1513" w:type="dxa"/>
          </w:tcPr>
          <w:p w:rsidR="001D1541" w:rsidRDefault="001D1541" w:rsidP="001D1541"/>
        </w:tc>
      </w:tr>
      <w:tr w:rsidR="001D1541" w:rsidTr="001D1541">
        <w:trPr>
          <w:trHeight w:val="1515"/>
        </w:trPr>
        <w:tc>
          <w:tcPr>
            <w:tcW w:w="1596" w:type="dxa"/>
          </w:tcPr>
          <w:p w:rsidR="001D1541" w:rsidRDefault="001E6600" w:rsidP="001D1541">
            <w:pPr>
              <w:rPr>
                <w:lang w:val="en-US"/>
              </w:rPr>
            </w:pPr>
            <w:r w:rsidRPr="001E6600">
              <w:rPr>
                <w:noProof/>
                <w:lang w:eastAsia="ru-RU"/>
              </w:rPr>
              <w:drawing>
                <wp:inline distT="0" distB="0" distL="0" distR="0">
                  <wp:extent cx="759903" cy="644227"/>
                  <wp:effectExtent l="0" t="57150" r="0" b="22523"/>
                  <wp:docPr id="858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63382" cy="647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196" w:rsidRPr="00850196" w:rsidRDefault="00850196" w:rsidP="001D1541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9</w:t>
            </w:r>
          </w:p>
        </w:tc>
        <w:tc>
          <w:tcPr>
            <w:tcW w:w="1656" w:type="dxa"/>
          </w:tcPr>
          <w:p w:rsidR="001D1541" w:rsidRDefault="001E6600" w:rsidP="001E6600">
            <w:pPr>
              <w:jc w:val="center"/>
            </w:pPr>
            <w:r w:rsidRPr="001E6600">
              <w:rPr>
                <w:noProof/>
                <w:lang w:eastAsia="ru-RU"/>
              </w:rPr>
              <w:drawing>
                <wp:inline distT="0" distB="0" distL="0" distR="0">
                  <wp:extent cx="666750" cy="858407"/>
                  <wp:effectExtent l="19050" t="0" r="0" b="0"/>
                  <wp:docPr id="8582" name="Рисунок 20" descr="C:\Users\lox\Pictures\Пользователь\документы инга\Мои рисунки\человек схемы\едет везе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lox\Pictures\Пользователь\документы инга\Мои рисунки\человек схемы\едет везе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l="21824" t="8889" r="37948" b="20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58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</w:tcPr>
          <w:p w:rsidR="001D1541" w:rsidRDefault="00850196" w:rsidP="001D1541">
            <w:r>
              <w:t xml:space="preserve">     </w:t>
            </w:r>
            <w:r w:rsidR="001E6600" w:rsidRPr="001E6600">
              <w:rPr>
                <w:noProof/>
                <w:lang w:eastAsia="ru-RU"/>
              </w:rPr>
              <w:drawing>
                <wp:inline distT="0" distB="0" distL="0" distR="0">
                  <wp:extent cx="504825" cy="504825"/>
                  <wp:effectExtent l="19050" t="0" r="9525" b="0"/>
                  <wp:docPr id="89" name="Рисунок 8534" descr="C:\Users\lox\Pictures\Пользователь\документы инга\Мои рисунки\цветные картинки\картинки\арбу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4" descr="C:\Users\lox\Pictures\Пользователь\документы инга\Мои рисунки\цветные картинки\картинки\арбу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0196">
              <w:drawing>
                <wp:inline distT="0" distB="0" distL="0" distR="0">
                  <wp:extent cx="419100" cy="419100"/>
                  <wp:effectExtent l="19050" t="0" r="0" b="0"/>
                  <wp:docPr id="1" name="Рисунок 8534" descr="C:\Users\lox\Pictures\Пользователь\документы инга\Мои рисунки\цветные картинки\картинки\арбу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4" descr="C:\Users\lox\Pictures\Пользователь\документы инга\Мои рисунки\цветные картинки\картинки\арбу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0196">
              <w:drawing>
                <wp:inline distT="0" distB="0" distL="0" distR="0">
                  <wp:extent cx="371475" cy="371475"/>
                  <wp:effectExtent l="19050" t="0" r="9525" b="0"/>
                  <wp:docPr id="2" name="Рисунок 8534" descr="C:\Users\lox\Pictures\Пользователь\документы инга\Мои рисунки\цветные картинки\картинки\арбу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4" descr="C:\Users\lox\Pictures\Пользователь\документы инга\Мои рисунки\цветные картинки\картинки\арбу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</w:tcPr>
          <w:p w:rsidR="001D1541" w:rsidRDefault="001D1541" w:rsidP="001D1541"/>
        </w:tc>
        <w:tc>
          <w:tcPr>
            <w:tcW w:w="1513" w:type="dxa"/>
          </w:tcPr>
          <w:p w:rsidR="001D1541" w:rsidRDefault="001D1541" w:rsidP="001D1541"/>
          <w:p w:rsidR="001D1541" w:rsidRDefault="001D1541" w:rsidP="001D1541"/>
          <w:p w:rsidR="001D1541" w:rsidRDefault="001D1541" w:rsidP="001D1541"/>
          <w:p w:rsidR="001D1541" w:rsidRDefault="001D1541" w:rsidP="001D1541"/>
          <w:p w:rsidR="001D1541" w:rsidRDefault="001D1541" w:rsidP="001D1541"/>
        </w:tc>
        <w:tc>
          <w:tcPr>
            <w:tcW w:w="1513" w:type="dxa"/>
          </w:tcPr>
          <w:p w:rsidR="001D1541" w:rsidRDefault="001D1541" w:rsidP="001D1541"/>
        </w:tc>
      </w:tr>
    </w:tbl>
    <w:p w:rsidR="009A6618" w:rsidRDefault="009A6618"/>
    <w:p w:rsidR="009A6618" w:rsidRDefault="009A6618"/>
    <w:p w:rsidR="009A6618" w:rsidRDefault="009A6618"/>
    <w:p w:rsidR="009A6618" w:rsidRDefault="009A6618"/>
    <w:p w:rsidR="009A6618" w:rsidRDefault="009A6618"/>
    <w:p w:rsidR="009A6618" w:rsidRDefault="009A6618"/>
    <w:p w:rsidR="009A6618" w:rsidRPr="009A6618" w:rsidRDefault="009A6618" w:rsidP="009A6618"/>
    <w:p w:rsidR="009A6618" w:rsidRPr="009A6618" w:rsidRDefault="009A6618" w:rsidP="009A6618"/>
    <w:p w:rsidR="009A6618" w:rsidRPr="009A6618" w:rsidRDefault="009A6618" w:rsidP="009A6618"/>
    <w:p w:rsidR="009A6618" w:rsidRPr="009A6618" w:rsidRDefault="009A6618" w:rsidP="009A6618"/>
    <w:p w:rsidR="009A6618" w:rsidRPr="009A6618" w:rsidRDefault="009A6618" w:rsidP="009A6618"/>
    <w:p w:rsidR="009A6618" w:rsidRPr="009A6618" w:rsidRDefault="009A6618" w:rsidP="009A6618"/>
    <w:p w:rsidR="009A6618" w:rsidRPr="009A6618" w:rsidRDefault="009A6618" w:rsidP="009A6618"/>
    <w:p w:rsidR="009A6618" w:rsidRPr="009A6618" w:rsidRDefault="009A6618" w:rsidP="009A6618"/>
    <w:p w:rsidR="009A6618" w:rsidRPr="009A6618" w:rsidRDefault="009A6618" w:rsidP="009A6618"/>
    <w:p w:rsidR="009A6618" w:rsidRPr="009A6618" w:rsidRDefault="009A6618" w:rsidP="009A6618"/>
    <w:p w:rsidR="009A6618" w:rsidRDefault="009A6618" w:rsidP="009A6618"/>
    <w:p w:rsidR="001D1541" w:rsidRDefault="009A6618" w:rsidP="009A6618">
      <w:pPr>
        <w:tabs>
          <w:tab w:val="left" w:pos="1695"/>
        </w:tabs>
      </w:pPr>
      <w:r>
        <w:tab/>
      </w:r>
    </w:p>
    <w:p w:rsidR="001D1541" w:rsidRPr="001D1541" w:rsidRDefault="001D1541" w:rsidP="001D1541"/>
    <w:p w:rsidR="001D1541" w:rsidRPr="001D1541" w:rsidRDefault="001D1541" w:rsidP="001D1541"/>
    <w:p w:rsidR="001D1541" w:rsidRPr="001D1541" w:rsidRDefault="001D1541" w:rsidP="001D1541"/>
    <w:p w:rsidR="001D1541" w:rsidRPr="001D1541" w:rsidRDefault="001D1541" w:rsidP="001D1541"/>
    <w:p w:rsidR="001D1541" w:rsidRPr="001D1541" w:rsidRDefault="001D1541" w:rsidP="001D1541"/>
    <w:p w:rsidR="001D1541" w:rsidRPr="001D1541" w:rsidRDefault="001D1541" w:rsidP="001D1541"/>
    <w:p w:rsidR="001D1541" w:rsidRPr="001D1541" w:rsidRDefault="001D1541" w:rsidP="001D1541"/>
    <w:p w:rsidR="001D1541" w:rsidRDefault="001D1541" w:rsidP="001D1541"/>
    <w:p w:rsidR="001327B8" w:rsidRDefault="001327B8" w:rsidP="001D1541">
      <w:pPr>
        <w:tabs>
          <w:tab w:val="left" w:pos="1710"/>
        </w:tabs>
      </w:pPr>
    </w:p>
    <w:p w:rsidR="001327B8" w:rsidRDefault="001327B8" w:rsidP="001D1541">
      <w:pPr>
        <w:tabs>
          <w:tab w:val="left" w:pos="1710"/>
        </w:tabs>
      </w:pPr>
    </w:p>
    <w:p w:rsidR="000A4C69" w:rsidRDefault="000A4C69" w:rsidP="001D1541">
      <w:pPr>
        <w:tabs>
          <w:tab w:val="left" w:pos="1710"/>
        </w:tabs>
        <w:rPr>
          <w:lang w:val="en-US"/>
        </w:rPr>
      </w:pPr>
    </w:p>
    <w:p w:rsidR="00850196" w:rsidRDefault="00850196" w:rsidP="001D1541">
      <w:pPr>
        <w:tabs>
          <w:tab w:val="left" w:pos="1710"/>
        </w:tabs>
        <w:rPr>
          <w:lang w:val="en-US"/>
        </w:rPr>
      </w:pPr>
    </w:p>
    <w:p w:rsidR="00850196" w:rsidRDefault="00850196" w:rsidP="00850196">
      <w:pPr>
        <w:tabs>
          <w:tab w:val="left" w:pos="2265"/>
        </w:tabs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176B76">
        <w:rPr>
          <w:rFonts w:ascii="Times New Roman" w:hAnsi="Times New Roman" w:cs="Times New Roman"/>
          <w:color w:val="0070C0"/>
          <w:sz w:val="28"/>
          <w:szCs w:val="28"/>
        </w:rPr>
        <w:t>Речевой  материал,  соответствующий   мини – сказкам – связкам:</w:t>
      </w:r>
    </w:p>
    <w:p w:rsidR="00850196" w:rsidRDefault="00850196" w:rsidP="00850196">
      <w:pPr>
        <w:pStyle w:val="aa"/>
        <w:numPr>
          <w:ilvl w:val="0"/>
          <w:numId w:val="1"/>
        </w:num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 поставила  в  ва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у  ро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850196" w:rsidRDefault="00850196" w:rsidP="00850196">
      <w:pPr>
        <w:pStyle w:val="aa"/>
        <w:numPr>
          <w:ilvl w:val="0"/>
          <w:numId w:val="1"/>
        </w:num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 бере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ой  спит  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аяц.</w:t>
      </w:r>
    </w:p>
    <w:p w:rsidR="00850196" w:rsidRDefault="00850196" w:rsidP="00850196">
      <w:pPr>
        <w:pStyle w:val="aa"/>
        <w:numPr>
          <w:ilvl w:val="0"/>
          <w:numId w:val="1"/>
        </w:num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Стреко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 летает  над  ро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ой.</w:t>
      </w:r>
    </w:p>
    <w:p w:rsidR="00850196" w:rsidRDefault="00850196" w:rsidP="00850196">
      <w:pPr>
        <w:pStyle w:val="aa"/>
        <w:numPr>
          <w:ilvl w:val="0"/>
          <w:numId w:val="1"/>
        </w:num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Тетя  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ина  подарила  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ое  ро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овый  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онтик.</w:t>
      </w:r>
    </w:p>
    <w:p w:rsidR="00850196" w:rsidRDefault="00850196" w:rsidP="00850196">
      <w:pPr>
        <w:pStyle w:val="aa"/>
        <w:numPr>
          <w:ilvl w:val="0"/>
          <w:numId w:val="1"/>
        </w:num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ле  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амка  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еленый  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абор.</w:t>
      </w:r>
    </w:p>
    <w:p w:rsidR="00850196" w:rsidRDefault="00850196" w:rsidP="00850196">
      <w:pPr>
        <w:pStyle w:val="aa"/>
        <w:numPr>
          <w:ilvl w:val="0"/>
          <w:numId w:val="1"/>
        </w:num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аборе  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амок.</w:t>
      </w:r>
    </w:p>
    <w:p w:rsidR="00850196" w:rsidRDefault="00850196" w:rsidP="00850196">
      <w:pPr>
        <w:pStyle w:val="aa"/>
        <w:numPr>
          <w:ilvl w:val="0"/>
          <w:numId w:val="1"/>
        </w:num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найка  катается  на  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ебре.</w:t>
      </w:r>
    </w:p>
    <w:p w:rsidR="00850196" w:rsidRDefault="00850196" w:rsidP="00850196">
      <w:pPr>
        <w:pStyle w:val="aa"/>
        <w:numPr>
          <w:ilvl w:val="0"/>
          <w:numId w:val="1"/>
        </w:num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бере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е  гне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до.</w:t>
      </w:r>
    </w:p>
    <w:p w:rsidR="00850196" w:rsidRPr="00850196" w:rsidRDefault="00850196" w:rsidP="00850196">
      <w:pPr>
        <w:pStyle w:val="aa"/>
        <w:numPr>
          <w:ilvl w:val="0"/>
          <w:numId w:val="1"/>
        </w:numPr>
        <w:tabs>
          <w:tab w:val="left" w:pos="2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овик  ве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ет  арбу</w:t>
      </w:r>
      <w:r w:rsidRPr="00850196">
        <w:rPr>
          <w:rFonts w:ascii="Times New Roman" w:hAnsi="Times New Roman" w:cs="Times New Roman"/>
          <w:color w:val="FF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850196" w:rsidRPr="00850196" w:rsidRDefault="00850196" w:rsidP="001D1541">
      <w:pPr>
        <w:tabs>
          <w:tab w:val="left" w:pos="1710"/>
        </w:tabs>
      </w:pPr>
    </w:p>
    <w:sectPr w:rsidR="00850196" w:rsidRPr="00850196" w:rsidSect="009A6618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EF1" w:rsidRDefault="00A61EF1" w:rsidP="001327B8">
      <w:pPr>
        <w:spacing w:after="0" w:line="240" w:lineRule="auto"/>
      </w:pPr>
      <w:r>
        <w:separator/>
      </w:r>
    </w:p>
  </w:endnote>
  <w:endnote w:type="continuationSeparator" w:id="1">
    <w:p w:rsidR="00A61EF1" w:rsidRDefault="00A61EF1" w:rsidP="0013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EF1" w:rsidRDefault="00A61EF1" w:rsidP="001327B8">
      <w:pPr>
        <w:spacing w:after="0" w:line="240" w:lineRule="auto"/>
      </w:pPr>
      <w:r>
        <w:separator/>
      </w:r>
    </w:p>
  </w:footnote>
  <w:footnote w:type="continuationSeparator" w:id="1">
    <w:p w:rsidR="00A61EF1" w:rsidRDefault="00A61EF1" w:rsidP="00132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E3704"/>
    <w:multiLevelType w:val="hybridMultilevel"/>
    <w:tmpl w:val="21841978"/>
    <w:lvl w:ilvl="0" w:tplc="640A53C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618"/>
    <w:rsid w:val="000A4C69"/>
    <w:rsid w:val="001327B8"/>
    <w:rsid w:val="001D1541"/>
    <w:rsid w:val="001E6600"/>
    <w:rsid w:val="00223F73"/>
    <w:rsid w:val="00850196"/>
    <w:rsid w:val="009A6618"/>
    <w:rsid w:val="009E28D8"/>
    <w:rsid w:val="00A61EF1"/>
    <w:rsid w:val="00AA2341"/>
    <w:rsid w:val="00BC7CD6"/>
    <w:rsid w:val="00F7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61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3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27B8"/>
  </w:style>
  <w:style w:type="paragraph" w:styleId="a8">
    <w:name w:val="footer"/>
    <w:basedOn w:val="a"/>
    <w:link w:val="a9"/>
    <w:uiPriority w:val="99"/>
    <w:semiHidden/>
    <w:unhideWhenUsed/>
    <w:rsid w:val="0013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27B8"/>
  </w:style>
  <w:style w:type="paragraph" w:styleId="aa">
    <w:name w:val="List Paragraph"/>
    <w:basedOn w:val="a"/>
    <w:uiPriority w:val="34"/>
    <w:qFormat/>
    <w:rsid w:val="008501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jpeg"/><Relationship Id="rId29" Type="http://schemas.openxmlformats.org/officeDocument/2006/relationships/image" Target="media/image2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emf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lox</dc:creator>
  <cp:keywords/>
  <dc:description/>
  <cp:lastModifiedBy>Rauma</cp:lastModifiedBy>
  <cp:revision>1</cp:revision>
  <dcterms:created xsi:type="dcterms:W3CDTF">2012-02-24T10:22:00Z</dcterms:created>
  <dcterms:modified xsi:type="dcterms:W3CDTF">2012-02-24T10:24:00Z</dcterms:modified>
</cp:coreProperties>
</file>