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96D" w:rsidRPr="00BA6DBE" w:rsidRDefault="00BA6DBE" w:rsidP="00296F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A6DBE">
        <w:rPr>
          <w:rFonts w:ascii="Times New Roman" w:hAnsi="Times New Roman" w:cs="Times New Roman"/>
          <w:b/>
          <w:sz w:val="28"/>
          <w:szCs w:val="28"/>
        </w:rPr>
        <w:t>МЕБЕЛЬ                                                                                                            № 22</w:t>
      </w:r>
    </w:p>
    <w:p w:rsidR="00BA6DBE" w:rsidRPr="00BA6DBE" w:rsidRDefault="00BA6DBE" w:rsidP="00296FC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A6DBE">
        <w:rPr>
          <w:rFonts w:ascii="Times New Roman" w:hAnsi="Times New Roman" w:cs="Times New Roman"/>
          <w:i/>
          <w:sz w:val="24"/>
          <w:szCs w:val="24"/>
        </w:rPr>
        <w:t>По сказке «Три медведя»</w:t>
      </w:r>
      <w:r w:rsidR="00FC2D7B">
        <w:rPr>
          <w:rFonts w:ascii="Times New Roman" w:hAnsi="Times New Roman" w:cs="Times New Roman"/>
          <w:i/>
          <w:sz w:val="24"/>
          <w:szCs w:val="24"/>
        </w:rPr>
        <w:t xml:space="preserve"> (текст </w:t>
      </w:r>
      <w:proofErr w:type="spellStart"/>
      <w:r w:rsidR="00FC2D7B">
        <w:rPr>
          <w:rFonts w:ascii="Times New Roman" w:hAnsi="Times New Roman" w:cs="Times New Roman"/>
          <w:i/>
          <w:sz w:val="24"/>
          <w:szCs w:val="24"/>
        </w:rPr>
        <w:t>логотренинга</w:t>
      </w:r>
      <w:proofErr w:type="spellEnd"/>
      <w:r w:rsidR="00FC2D7B">
        <w:rPr>
          <w:rFonts w:ascii="Times New Roman" w:hAnsi="Times New Roman" w:cs="Times New Roman"/>
          <w:i/>
          <w:sz w:val="24"/>
          <w:szCs w:val="24"/>
        </w:rPr>
        <w:t xml:space="preserve">  И.Лебедевой)</w:t>
      </w:r>
    </w:p>
    <w:tbl>
      <w:tblPr>
        <w:tblStyle w:val="a3"/>
        <w:tblW w:w="0" w:type="auto"/>
        <w:tblLook w:val="04A0"/>
      </w:tblPr>
      <w:tblGrid>
        <w:gridCol w:w="534"/>
        <w:gridCol w:w="8079"/>
        <w:gridCol w:w="2376"/>
      </w:tblGrid>
      <w:tr w:rsidR="00BA6DBE" w:rsidTr="00BA6DBE">
        <w:tc>
          <w:tcPr>
            <w:tcW w:w="534" w:type="dxa"/>
          </w:tcPr>
          <w:p w:rsidR="00BA6DBE" w:rsidRDefault="00BA6DBE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79" w:type="dxa"/>
          </w:tcPr>
          <w:p w:rsidR="00BA6DBE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Жила – была девочка Маша,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Подружка хорошая наша.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Однажды, гуляя в </w:t>
            </w: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лесочке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собирала </w:t>
            </w: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грибочки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Венок из </w:t>
            </w: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ромашек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сплела,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одуванчик нашла,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Капусты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дала двум </w:t>
            </w: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зайчатам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горсточке зерен – </w:t>
            </w: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мышатам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Погладить хотела </w:t>
            </w: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ежик в </w:t>
            </w: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убежал.</w:t>
            </w:r>
          </w:p>
          <w:p w:rsidR="000D1A86" w:rsidRPr="000D1A86" w:rsidRDefault="000D1A86" w:rsidP="00BA6DB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Вдруг Машенька остановилась,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Поняв, что в лесу заблудилась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осмотрелась кругом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чаще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1A8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76" w:type="dxa"/>
          </w:tcPr>
          <w:p w:rsidR="00BA6DBE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  <w:p w:rsidR="000D1A86" w:rsidRDefault="00FC2D7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Картина «</w:t>
            </w:r>
            <w:r w:rsidR="000D1A86">
              <w:rPr>
                <w:rFonts w:ascii="Times New Roman" w:hAnsi="Times New Roman" w:cs="Times New Roman"/>
                <w:sz w:val="24"/>
                <w:szCs w:val="24"/>
              </w:rPr>
              <w:t>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D1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1A86" w:rsidRDefault="000D1A8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упражнения</w:t>
            </w: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</w:tr>
      <w:tr w:rsidR="00BA6DBE" w:rsidTr="00BA6DBE">
        <w:tc>
          <w:tcPr>
            <w:tcW w:w="534" w:type="dxa"/>
          </w:tcPr>
          <w:p w:rsidR="00BA6DBE" w:rsidRDefault="000D1A86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9" w:type="dxa"/>
          </w:tcPr>
          <w:p w:rsidR="00BA6DBE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Подошла Маша к дому и постучала в дверь. Вот так (</w:t>
            </w:r>
            <w:r w:rsidRPr="00BE4817">
              <w:rPr>
                <w:rFonts w:ascii="Times New Roman" w:hAnsi="Times New Roman" w:cs="Times New Roman"/>
                <w:b/>
                <w:i/>
              </w:rPr>
              <w:t>ритмический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Никто не ответил. Тогда Маша открыла дверь и вошла.</w:t>
            </w: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Увидела Маша комнату, где стояли стулья, стол, диван, шкаф, кресло, кровать. </w:t>
            </w:r>
            <w:proofErr w:type="gramEnd"/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называются все эти предметы вместе? (</w:t>
            </w:r>
            <w:r w:rsidRPr="00BE48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376" w:type="dxa"/>
          </w:tcPr>
          <w:p w:rsidR="00BA6DBE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</w:t>
            </w:r>
          </w:p>
        </w:tc>
      </w:tr>
      <w:tr w:rsidR="00BA6DBE" w:rsidTr="00BA6DBE">
        <w:tc>
          <w:tcPr>
            <w:tcW w:w="534" w:type="dxa"/>
          </w:tcPr>
          <w:p w:rsidR="00BA6DBE" w:rsidRDefault="00BE4817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79" w:type="dxa"/>
          </w:tcPr>
          <w:p w:rsidR="00806EBB" w:rsidRPr="00806EBB" w:rsidRDefault="00806EBB" w:rsidP="00BA6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BB">
              <w:rPr>
                <w:rFonts w:ascii="Times New Roman" w:hAnsi="Times New Roman" w:cs="Times New Roman"/>
                <w:b/>
                <w:sz w:val="24"/>
                <w:szCs w:val="24"/>
              </w:rPr>
              <w:t>Игра «Для чего нужно?»</w:t>
            </w:r>
          </w:p>
          <w:p w:rsidR="00BA6DBE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Стала Маша рассматривать мебель: это </w:t>
            </w:r>
            <w:r w:rsidRPr="00806EBB">
              <w:rPr>
                <w:rFonts w:ascii="Times New Roman" w:hAnsi="Times New Roman" w:cs="Times New Roman"/>
                <w:b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чего нужен стул? (</w:t>
            </w:r>
            <w:r w:rsidRPr="00BE481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чтобы сидеть на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E4817" w:rsidRDefault="00BE481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(стол, шкаф, кровать, диван, комод, тумба</w:t>
            </w:r>
            <w:r w:rsidR="00806E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BA6DBE" w:rsidRDefault="00806EB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Мебель </w:t>
            </w:r>
          </w:p>
        </w:tc>
      </w:tr>
      <w:tr w:rsidR="00BA6DBE" w:rsidTr="00BA6DBE">
        <w:tc>
          <w:tcPr>
            <w:tcW w:w="534" w:type="dxa"/>
          </w:tcPr>
          <w:p w:rsidR="00BA6DBE" w:rsidRDefault="00806EBB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79" w:type="dxa"/>
          </w:tcPr>
          <w:p w:rsidR="00BA6DBE" w:rsidRPr="00806EBB" w:rsidRDefault="00806EBB" w:rsidP="00BA6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EBB">
              <w:rPr>
                <w:rFonts w:ascii="Times New Roman" w:hAnsi="Times New Roman" w:cs="Times New Roman"/>
                <w:b/>
                <w:sz w:val="24"/>
                <w:szCs w:val="24"/>
              </w:rPr>
              <w:t>Игра «Сосчитай»</w:t>
            </w:r>
          </w:p>
          <w:p w:rsidR="00806EBB" w:rsidRDefault="00806EBB" w:rsidP="00806E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Стала Маша считать мебель: один </w:t>
            </w:r>
            <w:r w:rsidRPr="00806E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</w:t>
            </w:r>
            <w:r w:rsidR="006E2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два </w:t>
            </w:r>
            <w:r w:rsidR="006E21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сто</w:t>
            </w:r>
            <w:r w:rsidRPr="00806E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три… </w:t>
            </w:r>
            <w:r w:rsidR="00B94CAC">
              <w:rPr>
                <w:rFonts w:ascii="Times New Roman" w:hAnsi="Times New Roman" w:cs="Times New Roman"/>
                <w:sz w:val="24"/>
                <w:szCs w:val="24"/>
              </w:rPr>
              <w:t xml:space="preserve">  / </w:t>
            </w:r>
            <w:r w:rsidR="00B94CAC" w:rsidRPr="00B94C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много </w:t>
            </w:r>
          </w:p>
          <w:p w:rsidR="00806EBB" w:rsidRDefault="00806EBB" w:rsidP="006E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(кровати, шкафы, комоды, кресла, диваны)</w:t>
            </w:r>
          </w:p>
        </w:tc>
        <w:tc>
          <w:tcPr>
            <w:tcW w:w="2376" w:type="dxa"/>
          </w:tcPr>
          <w:p w:rsidR="00BA6DBE" w:rsidRDefault="00806EBB" w:rsidP="006E2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2, 3 стола, кровати, шкафа, комода, кресла</w:t>
            </w:r>
          </w:p>
        </w:tc>
      </w:tr>
      <w:tr w:rsidR="00BA6DBE" w:rsidTr="00BA6DBE">
        <w:tc>
          <w:tcPr>
            <w:tcW w:w="534" w:type="dxa"/>
          </w:tcPr>
          <w:p w:rsidR="00BA6DBE" w:rsidRDefault="00806EBB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79" w:type="dxa"/>
          </w:tcPr>
          <w:p w:rsidR="00D34C7A" w:rsidRDefault="007622C1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Прошла Маша на кухню  и увидела </w:t>
            </w:r>
            <w:r w:rsidR="006E2178">
              <w:rPr>
                <w:rFonts w:ascii="Times New Roman" w:hAnsi="Times New Roman" w:cs="Times New Roman"/>
                <w:sz w:val="24"/>
                <w:szCs w:val="24"/>
              </w:rPr>
              <w:t xml:space="preserve">еще мебель: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 стула, один </w:t>
            </w:r>
            <w:r w:rsidRPr="00D34C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большой </w:t>
            </w:r>
            <w:r w:rsidR="00D34C7A" w:rsidRPr="00D34C7A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  <w:p w:rsidR="00D34C7A" w:rsidRDefault="00D34C7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Какого цвета большой стул? Маленький? Средний?</w:t>
            </w:r>
          </w:p>
          <w:p w:rsidR="007622C1" w:rsidRDefault="00D34C7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(объяснение слова «</w:t>
            </w:r>
            <w:r w:rsidRPr="00D34C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A6DBE" w:rsidRDefault="00D34C7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Какого цвета большой стол, средний, маленький?</w:t>
            </w:r>
          </w:p>
          <w:p w:rsidR="00D34C7A" w:rsidRDefault="00D34C7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34C7A">
              <w:rPr>
                <w:rFonts w:ascii="Times New Roman" w:hAnsi="Times New Roman" w:cs="Times New Roman"/>
                <w:i/>
                <w:sz w:val="24"/>
                <w:szCs w:val="24"/>
              </w:rPr>
              <w:t>шкаф, диван, кресло, комод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BA6DBE" w:rsidRDefault="00D34C7A" w:rsidP="00D34C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стула разного размера и цвета; столы, шкафы, комоды, диваны, кресла</w:t>
            </w:r>
          </w:p>
        </w:tc>
      </w:tr>
      <w:tr w:rsidR="00BA6DBE" w:rsidTr="00BA6DBE">
        <w:tc>
          <w:tcPr>
            <w:tcW w:w="534" w:type="dxa"/>
          </w:tcPr>
          <w:p w:rsidR="00BA6DBE" w:rsidRDefault="00F1704D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79" w:type="dxa"/>
          </w:tcPr>
          <w:p w:rsidR="007622C1" w:rsidRDefault="007622C1" w:rsidP="0076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 Маша была голодна, </w:t>
            </w:r>
          </w:p>
          <w:p w:rsidR="00D34C7A" w:rsidRDefault="007622C1" w:rsidP="0076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 съела 4 </w:t>
            </w:r>
            <w:r w:rsidRPr="00D34C7A">
              <w:rPr>
                <w:rFonts w:ascii="Times New Roman" w:hAnsi="Times New Roman" w:cs="Times New Roman"/>
                <w:b/>
                <w:sz w:val="24"/>
                <w:szCs w:val="24"/>
              </w:rPr>
              <w:t>блина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</w:t>
            </w:r>
            <w:r w:rsidR="00D34C7A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 w:rsidR="00D34C7A" w:rsidRPr="00D34C7A">
              <w:rPr>
                <w:rFonts w:ascii="Times New Roman" w:hAnsi="Times New Roman" w:cs="Times New Roman"/>
                <w:i/>
                <w:sz w:val="24"/>
                <w:szCs w:val="24"/>
              </w:rPr>
              <w:t>АУ «Широкий язычок»)</w:t>
            </w:r>
          </w:p>
          <w:p w:rsidR="00D34C7A" w:rsidRDefault="00D34C7A" w:rsidP="0076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Решила попробовать каши</w:t>
            </w:r>
          </w:p>
          <w:p w:rsidR="00D34C7A" w:rsidRDefault="00D34C7A" w:rsidP="0076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трех разных </w:t>
            </w:r>
            <w:r w:rsidRPr="00D34C7A">
              <w:rPr>
                <w:rFonts w:ascii="Times New Roman" w:hAnsi="Times New Roman" w:cs="Times New Roman"/>
                <w:b/>
                <w:sz w:val="24"/>
                <w:szCs w:val="24"/>
              </w:rPr>
              <w:t>чашечек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Маша         (</w:t>
            </w:r>
            <w:r w:rsidRPr="00D34C7A">
              <w:rPr>
                <w:rFonts w:ascii="Times New Roman" w:hAnsi="Times New Roman" w:cs="Times New Roman"/>
                <w:i/>
                <w:sz w:val="24"/>
                <w:szCs w:val="24"/>
              </w:rPr>
              <w:t>АУ «Чашечка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D34C7A" w:rsidRDefault="00D34C7A" w:rsidP="0076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Потом </w:t>
            </w:r>
            <w:r w:rsidRPr="00F1704D">
              <w:rPr>
                <w:rFonts w:ascii="Times New Roman" w:hAnsi="Times New Roman" w:cs="Times New Roman"/>
                <w:b/>
                <w:sz w:val="24"/>
                <w:szCs w:val="24"/>
              </w:rPr>
              <w:t>облизнула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 рот                 (</w:t>
            </w:r>
            <w:r w:rsidRPr="00D34C7A">
              <w:rPr>
                <w:rFonts w:ascii="Times New Roman" w:hAnsi="Times New Roman" w:cs="Times New Roman"/>
                <w:i/>
                <w:sz w:val="24"/>
                <w:szCs w:val="24"/>
              </w:rPr>
              <w:t>АУ «Вкусно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BA6DBE" w:rsidRDefault="00D34C7A" w:rsidP="0076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стала </w:t>
            </w:r>
            <w:r w:rsidRPr="00F1704D">
              <w:rPr>
                <w:rFonts w:ascii="Times New Roman" w:hAnsi="Times New Roman" w:cs="Times New Roman"/>
                <w:b/>
                <w:sz w:val="24"/>
                <w:szCs w:val="24"/>
              </w:rPr>
              <w:t>жевать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бутерброд.</w:t>
            </w:r>
            <w:r w:rsidR="007622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(</w:t>
            </w:r>
            <w:r w:rsidRPr="00D34C7A">
              <w:rPr>
                <w:rFonts w:ascii="Times New Roman" w:hAnsi="Times New Roman" w:cs="Times New Roman"/>
                <w:i/>
                <w:sz w:val="24"/>
                <w:szCs w:val="24"/>
              </w:rPr>
              <w:t>АУ «Пожуй язычок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D34C7A" w:rsidRDefault="00D34C7A" w:rsidP="0076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Поела ватрушек печеных                </w:t>
            </w:r>
          </w:p>
          <w:p w:rsidR="00D34C7A" w:rsidRDefault="00D34C7A" w:rsidP="0076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вкусных </w:t>
            </w:r>
            <w:r w:rsidRPr="00F1704D">
              <w:rPr>
                <w:rFonts w:ascii="Times New Roman" w:hAnsi="Times New Roman" w:cs="Times New Roman"/>
                <w:b/>
                <w:sz w:val="24"/>
                <w:szCs w:val="24"/>
              </w:rPr>
              <w:t>грибочков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соленых.          </w:t>
            </w:r>
            <w:r w:rsidR="00F1704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1704D" w:rsidRPr="00F1704D">
              <w:rPr>
                <w:rFonts w:ascii="Times New Roman" w:hAnsi="Times New Roman" w:cs="Times New Roman"/>
                <w:i/>
                <w:sz w:val="24"/>
                <w:szCs w:val="24"/>
              </w:rPr>
              <w:t>АУ «Грибок</w:t>
            </w:r>
            <w:r w:rsidR="00F1704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D34C7A" w:rsidRDefault="00D34C7A" w:rsidP="0076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Решила погрызть сухарей – </w:t>
            </w:r>
          </w:p>
          <w:p w:rsidR="00D34C7A" w:rsidRDefault="00D34C7A" w:rsidP="0076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 </w:t>
            </w:r>
            <w:r w:rsidRPr="00F1704D">
              <w:rPr>
                <w:rFonts w:ascii="Times New Roman" w:hAnsi="Times New Roman" w:cs="Times New Roman"/>
                <w:b/>
                <w:sz w:val="24"/>
                <w:szCs w:val="24"/>
              </w:rPr>
              <w:t>не понравились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ей.                       (</w:t>
            </w:r>
            <w:r w:rsidRPr="00D34C7A">
              <w:rPr>
                <w:rFonts w:ascii="Times New Roman" w:hAnsi="Times New Roman" w:cs="Times New Roman"/>
                <w:i/>
                <w:sz w:val="24"/>
                <w:szCs w:val="24"/>
              </w:rPr>
              <w:t>АУ «Фырканье»)</w:t>
            </w:r>
          </w:p>
          <w:p w:rsidR="00D34C7A" w:rsidRDefault="00F1704D" w:rsidP="0076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704D">
              <w:rPr>
                <w:rFonts w:ascii="Times New Roman" w:hAnsi="Times New Roman" w:cs="Times New Roman"/>
                <w:b/>
                <w:sz w:val="24"/>
                <w:szCs w:val="24"/>
              </w:rPr>
              <w:t>Понюхала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перец,</w:t>
            </w:r>
            <w:r w:rsidRPr="00F17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чихнула,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704D">
              <w:rPr>
                <w:rFonts w:ascii="Times New Roman" w:hAnsi="Times New Roman" w:cs="Times New Roman"/>
                <w:i/>
                <w:sz w:val="24"/>
                <w:szCs w:val="24"/>
              </w:rPr>
              <w:t>АУ «Чихание»)</w:t>
            </w:r>
          </w:p>
          <w:p w:rsidR="00F1704D" w:rsidRPr="00D34C7A" w:rsidRDefault="00FC2D7B" w:rsidP="00F1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на чай</w:t>
            </w:r>
            <w:r w:rsidR="00F1704D">
              <w:rPr>
                <w:rFonts w:ascii="Times New Roman" w:hAnsi="Times New Roman" w:cs="Times New Roman"/>
                <w:sz w:val="24"/>
                <w:szCs w:val="24"/>
              </w:rPr>
              <w:t xml:space="preserve">  горячий  </w:t>
            </w:r>
            <w:r w:rsidR="00F1704D" w:rsidRPr="00F1704D">
              <w:rPr>
                <w:rFonts w:ascii="Times New Roman" w:hAnsi="Times New Roman" w:cs="Times New Roman"/>
                <w:b/>
                <w:sz w:val="24"/>
                <w:szCs w:val="24"/>
              </w:rPr>
              <w:t>подула</w:t>
            </w:r>
            <w:r w:rsidR="00F1704D">
              <w:rPr>
                <w:rFonts w:ascii="Times New Roman" w:hAnsi="Times New Roman" w:cs="Times New Roman"/>
                <w:sz w:val="24"/>
                <w:szCs w:val="24"/>
              </w:rPr>
              <w:t>.               (</w:t>
            </w:r>
            <w:r w:rsidR="00F1704D" w:rsidRPr="00F1704D">
              <w:rPr>
                <w:rFonts w:ascii="Times New Roman" w:hAnsi="Times New Roman" w:cs="Times New Roman"/>
                <w:i/>
                <w:sz w:val="24"/>
                <w:szCs w:val="24"/>
              </w:rPr>
              <w:t>АУ  «Ветерок холодный»</w:t>
            </w:r>
            <w:r w:rsidR="00F1704D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</w:t>
            </w:r>
          </w:p>
        </w:tc>
        <w:tc>
          <w:tcPr>
            <w:tcW w:w="2376" w:type="dxa"/>
          </w:tcPr>
          <w:p w:rsidR="00BA6DBE" w:rsidRDefault="007622C1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Артикуляционные упражнения</w:t>
            </w:r>
          </w:p>
          <w:p w:rsidR="00FC2D7B" w:rsidRDefault="00FC2D7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7B" w:rsidRDefault="00FC2D7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чашки (из комплекта «Овощи»)</w:t>
            </w:r>
          </w:p>
        </w:tc>
      </w:tr>
      <w:tr w:rsidR="00BA6DBE" w:rsidTr="00BA6DBE">
        <w:tc>
          <w:tcPr>
            <w:tcW w:w="534" w:type="dxa"/>
          </w:tcPr>
          <w:p w:rsidR="00BA6DBE" w:rsidRDefault="00F1704D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79" w:type="dxa"/>
          </w:tcPr>
          <w:p w:rsidR="00BA6DBE" w:rsidRDefault="00F1704D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Зашла Маша в спальню, где стояли три кровати. Решила Маша полежать на самой большой кровати</w:t>
            </w:r>
          </w:p>
          <w:p w:rsidR="00F1704D" w:rsidRDefault="00F1704D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</w:t>
            </w:r>
            <w:r w:rsidR="00FC2D7B">
              <w:rPr>
                <w:rFonts w:ascii="Times New Roman" w:hAnsi="Times New Roman" w:cs="Times New Roman"/>
                <w:sz w:val="24"/>
                <w:szCs w:val="24"/>
              </w:rPr>
              <w:t>я кровать самая большая –  слева, справа или посередине?</w:t>
            </w:r>
          </w:p>
          <w:p w:rsidR="0047357C" w:rsidRPr="0047357C" w:rsidRDefault="0047357C" w:rsidP="00BA6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57C">
              <w:rPr>
                <w:rFonts w:ascii="Times New Roman" w:hAnsi="Times New Roman" w:cs="Times New Roman"/>
                <w:b/>
                <w:sz w:val="24"/>
                <w:szCs w:val="24"/>
              </w:rPr>
              <w:t>Игра «Новое покрывало»</w:t>
            </w:r>
          </w:p>
          <w:p w:rsidR="00F1704D" w:rsidRDefault="0047357C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 покрывало на этой кровати старое, некрасивое. Тогда Маша решила украсить покрывало. </w:t>
            </w:r>
          </w:p>
          <w:p w:rsidR="0047357C" w:rsidRDefault="0047357C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Полежала Маша на большой кровати, не понравилось ей, слишком высокая кровать оказалась</w:t>
            </w:r>
          </w:p>
        </w:tc>
        <w:tc>
          <w:tcPr>
            <w:tcW w:w="2376" w:type="dxa"/>
          </w:tcPr>
          <w:p w:rsidR="00BA6DBE" w:rsidRDefault="00F1704D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кровати</w:t>
            </w:r>
            <w:r w:rsidR="0047357C">
              <w:rPr>
                <w:rFonts w:ascii="Times New Roman" w:hAnsi="Times New Roman" w:cs="Times New Roman"/>
                <w:sz w:val="24"/>
                <w:szCs w:val="24"/>
              </w:rPr>
              <w:t>, Маша</w:t>
            </w:r>
          </w:p>
          <w:p w:rsidR="0047357C" w:rsidRDefault="0047357C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57C" w:rsidRDefault="0047357C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7B" w:rsidRDefault="0047357C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357C">
              <w:rPr>
                <w:rFonts w:ascii="Times New Roman" w:hAnsi="Times New Roman" w:cs="Times New Roman"/>
                <w:sz w:val="24"/>
                <w:szCs w:val="24"/>
              </w:rPr>
              <w:t>Игра «Новое покрывало» (фломастеры-штампы,</w:t>
            </w:r>
            <w:proofErr w:type="gramEnd"/>
          </w:p>
          <w:p w:rsidR="0047357C" w:rsidRPr="0047357C" w:rsidRDefault="0047357C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57C">
              <w:rPr>
                <w:rFonts w:ascii="Times New Roman" w:hAnsi="Times New Roman" w:cs="Times New Roman"/>
                <w:sz w:val="24"/>
                <w:szCs w:val="24"/>
              </w:rPr>
              <w:t xml:space="preserve"> покрывала</w:t>
            </w:r>
            <w:r w:rsidR="00FC2D7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296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2D7B">
              <w:rPr>
                <w:rFonts w:ascii="Times New Roman" w:hAnsi="Times New Roman" w:cs="Times New Roman"/>
                <w:sz w:val="24"/>
                <w:szCs w:val="24"/>
              </w:rPr>
              <w:t>ковры из комплекта «Наш дом»)</w:t>
            </w:r>
          </w:p>
        </w:tc>
      </w:tr>
      <w:tr w:rsidR="00BA6DBE" w:rsidTr="00BA6DBE">
        <w:tc>
          <w:tcPr>
            <w:tcW w:w="534" w:type="dxa"/>
          </w:tcPr>
          <w:p w:rsidR="00BA6DBE" w:rsidRDefault="0047357C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79" w:type="dxa"/>
          </w:tcPr>
          <w:p w:rsidR="00BA6DBE" w:rsidRDefault="0047357C" w:rsidP="004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кровать </w:t>
            </w:r>
            <w:r w:rsidRPr="0047357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средняя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364CA" w:rsidRDefault="00D364CA" w:rsidP="00473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Легла Маша на эту кровать, посмотрела на мебель в этой комнате,  закрыла глаза. Посчитала до трех. Открыла глаза. Чего – то не стало в комнате. </w:t>
            </w:r>
          </w:p>
          <w:p w:rsidR="00D364CA" w:rsidRPr="00D364CA" w:rsidRDefault="00D364C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4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Игра «Чего не стало?»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(убирать по одной картинке)</w:t>
            </w:r>
          </w:p>
        </w:tc>
        <w:tc>
          <w:tcPr>
            <w:tcW w:w="2376" w:type="dxa"/>
          </w:tcPr>
          <w:p w:rsidR="00BA6DBE" w:rsidRDefault="00D364C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Кровати </w:t>
            </w:r>
          </w:p>
          <w:p w:rsidR="00D364CA" w:rsidRDefault="00D364C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CA" w:rsidRDefault="00D364C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4CA" w:rsidRDefault="00D364C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Картинки «Мебель»</w:t>
            </w:r>
          </w:p>
        </w:tc>
      </w:tr>
      <w:tr w:rsidR="0047357C" w:rsidTr="00BA6DBE">
        <w:tc>
          <w:tcPr>
            <w:tcW w:w="534" w:type="dxa"/>
          </w:tcPr>
          <w:p w:rsidR="0047357C" w:rsidRDefault="00D364CA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079" w:type="dxa"/>
          </w:tcPr>
          <w:p w:rsidR="00365C5B" w:rsidRPr="00365C5B" w:rsidRDefault="00365C5B" w:rsidP="00BA6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C5B">
              <w:rPr>
                <w:rFonts w:ascii="Times New Roman" w:hAnsi="Times New Roman" w:cs="Times New Roman"/>
                <w:b/>
                <w:sz w:val="24"/>
                <w:szCs w:val="24"/>
              </w:rPr>
              <w:t>Артикуляционные упражнения</w:t>
            </w:r>
          </w:p>
          <w:p w:rsidR="00365C5B" w:rsidRDefault="00D364C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понравилось Маше на средней кровати,</w:t>
            </w:r>
            <w:r w:rsidR="00365C5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365C5B" w:rsidRPr="00365C5B">
              <w:rPr>
                <w:rFonts w:ascii="Times New Roman" w:hAnsi="Times New Roman" w:cs="Times New Roman"/>
                <w:i/>
                <w:sz w:val="24"/>
                <w:szCs w:val="24"/>
              </w:rPr>
              <w:t>(АУ «Фырканье»)</w:t>
            </w:r>
          </w:p>
          <w:p w:rsidR="00365C5B" w:rsidRDefault="00D364C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легла она на маленькую кровать</w:t>
            </w:r>
            <w:r w:rsidR="00365C5B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365C5B" w:rsidRPr="00365C5B">
              <w:rPr>
                <w:rFonts w:ascii="Times New Roman" w:hAnsi="Times New Roman" w:cs="Times New Roman"/>
                <w:i/>
                <w:sz w:val="24"/>
                <w:szCs w:val="24"/>
              </w:rPr>
              <w:t>найти маленькую кровать)</w:t>
            </w:r>
          </w:p>
          <w:p w:rsidR="0047357C" w:rsidRDefault="00D364C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уснула.</w:t>
            </w:r>
            <w:r w:rsidR="00365C5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="00365C5B" w:rsidRPr="00365C5B">
              <w:rPr>
                <w:rFonts w:ascii="Times New Roman" w:hAnsi="Times New Roman" w:cs="Times New Roman"/>
                <w:i/>
                <w:sz w:val="24"/>
                <w:szCs w:val="24"/>
              </w:rPr>
              <w:t>(АУ «Спим»)</w:t>
            </w:r>
          </w:p>
        </w:tc>
        <w:tc>
          <w:tcPr>
            <w:tcW w:w="2376" w:type="dxa"/>
          </w:tcPr>
          <w:p w:rsidR="0047357C" w:rsidRDefault="00365C5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Кровати </w:t>
            </w:r>
          </w:p>
        </w:tc>
      </w:tr>
      <w:tr w:rsidR="0047357C" w:rsidTr="00BA6DBE">
        <w:tc>
          <w:tcPr>
            <w:tcW w:w="534" w:type="dxa"/>
          </w:tcPr>
          <w:p w:rsidR="0047357C" w:rsidRDefault="00365C5B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79" w:type="dxa"/>
          </w:tcPr>
          <w:p w:rsidR="00365C5B" w:rsidRDefault="00365C5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Домой три медведя пришли,</w:t>
            </w:r>
          </w:p>
          <w:p w:rsidR="00365C5B" w:rsidRDefault="00365C5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в доме такой беспорядок нашли!</w:t>
            </w:r>
          </w:p>
          <w:p w:rsidR="0047357C" w:rsidRDefault="00365C5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мебель, где еда, а где одежда?</w:t>
            </w:r>
          </w:p>
          <w:p w:rsidR="00365C5B" w:rsidRDefault="00365C5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Прибраться срочно надо,</w:t>
            </w:r>
          </w:p>
          <w:p w:rsidR="00365C5B" w:rsidRDefault="00365C5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вас, ребятки, вся надежда!</w:t>
            </w:r>
          </w:p>
          <w:p w:rsidR="00365C5B" w:rsidRPr="00365C5B" w:rsidRDefault="00365C5B" w:rsidP="00BA6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C5B">
              <w:rPr>
                <w:rFonts w:ascii="Times New Roman" w:hAnsi="Times New Roman" w:cs="Times New Roman"/>
                <w:b/>
                <w:sz w:val="24"/>
                <w:szCs w:val="24"/>
              </w:rPr>
              <w:t>Игра «Четвертый лишний»</w:t>
            </w:r>
          </w:p>
          <w:p w:rsidR="00365C5B" w:rsidRDefault="00365C5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(что лишнее и почему)</w:t>
            </w:r>
          </w:p>
        </w:tc>
        <w:tc>
          <w:tcPr>
            <w:tcW w:w="2376" w:type="dxa"/>
          </w:tcPr>
          <w:p w:rsidR="0047357C" w:rsidRDefault="00365C5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</w:p>
          <w:p w:rsidR="00365C5B" w:rsidRDefault="00365C5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B" w:rsidRDefault="00365C5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B" w:rsidRDefault="00365C5B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«Четвертый лишний» (предметные картинки)</w:t>
            </w:r>
          </w:p>
        </w:tc>
      </w:tr>
      <w:tr w:rsidR="0047357C" w:rsidTr="00BA6DBE">
        <w:tc>
          <w:tcPr>
            <w:tcW w:w="534" w:type="dxa"/>
          </w:tcPr>
          <w:p w:rsidR="0047357C" w:rsidRDefault="00365C5B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79" w:type="dxa"/>
          </w:tcPr>
          <w:p w:rsidR="00F51444" w:rsidRDefault="00F51444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вот шкаф для посуды. В шкафу  красивые вазы и кувшины.</w:t>
            </w:r>
          </w:p>
          <w:p w:rsidR="00F51444" w:rsidRDefault="00F51444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Сколько полок в шкафу?  (</w:t>
            </w:r>
            <w:r w:rsidRPr="00F51444">
              <w:rPr>
                <w:rFonts w:ascii="Times New Roman" w:hAnsi="Times New Roman" w:cs="Times New Roman"/>
                <w:i/>
                <w:sz w:val="24"/>
                <w:szCs w:val="24"/>
              </w:rPr>
              <w:t>две полки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F51444">
              <w:rPr>
                <w:rFonts w:ascii="Times New Roman" w:hAnsi="Times New Roman" w:cs="Times New Roman"/>
                <w:i/>
                <w:sz w:val="24"/>
                <w:szCs w:val="24"/>
              </w:rPr>
              <w:t>верхняя полка, нижняя полка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1444" w:rsidRDefault="00F51444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Сколь дверей у шкафа?</w:t>
            </w:r>
          </w:p>
          <w:p w:rsidR="00F51444" w:rsidRDefault="00F51444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  какой полке стоит большая  желтая ваза?  (</w:t>
            </w:r>
            <w:r w:rsidRPr="00F51444">
              <w:rPr>
                <w:rFonts w:ascii="Times New Roman" w:hAnsi="Times New Roman" w:cs="Times New Roman"/>
                <w:i/>
                <w:sz w:val="24"/>
                <w:szCs w:val="24"/>
              </w:rPr>
              <w:t>на нижней полке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51444" w:rsidRDefault="00F51444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Маленькая зеленая ваза?  </w:t>
            </w:r>
            <w:r w:rsidRPr="00F51444">
              <w:rPr>
                <w:rFonts w:ascii="Times New Roman" w:hAnsi="Times New Roman" w:cs="Times New Roman"/>
                <w:i/>
                <w:sz w:val="24"/>
                <w:szCs w:val="24"/>
              </w:rPr>
              <w:t>И т.д.</w:t>
            </w:r>
          </w:p>
        </w:tc>
        <w:tc>
          <w:tcPr>
            <w:tcW w:w="2376" w:type="dxa"/>
          </w:tcPr>
          <w:p w:rsidR="0047357C" w:rsidRDefault="00F51444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«Шкаф с вазами»</w:t>
            </w:r>
          </w:p>
        </w:tc>
      </w:tr>
      <w:tr w:rsidR="0047357C" w:rsidTr="00BA6DBE">
        <w:tc>
          <w:tcPr>
            <w:tcW w:w="534" w:type="dxa"/>
          </w:tcPr>
          <w:p w:rsidR="0047357C" w:rsidRDefault="00F51444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79" w:type="dxa"/>
          </w:tcPr>
          <w:p w:rsidR="00F51444" w:rsidRPr="00F51444" w:rsidRDefault="00F51444" w:rsidP="00F514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444">
              <w:rPr>
                <w:rFonts w:ascii="Times New Roman" w:hAnsi="Times New Roman" w:cs="Times New Roman"/>
                <w:b/>
                <w:sz w:val="24"/>
                <w:szCs w:val="24"/>
              </w:rPr>
              <w:t>Игра «Пуговицы – вазы»</w:t>
            </w:r>
          </w:p>
          <w:p w:rsidR="0047357C" w:rsidRDefault="00F51444" w:rsidP="00F5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Украсьте  вазы пуговицами, подходящими по размеру</w:t>
            </w:r>
          </w:p>
        </w:tc>
        <w:tc>
          <w:tcPr>
            <w:tcW w:w="2376" w:type="dxa"/>
          </w:tcPr>
          <w:p w:rsidR="0047357C" w:rsidRDefault="00F51444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Пособия «Вазы»,  пуговицы</w:t>
            </w:r>
          </w:p>
        </w:tc>
      </w:tr>
      <w:tr w:rsidR="0047357C" w:rsidTr="00CF22A7">
        <w:trPr>
          <w:trHeight w:val="1135"/>
        </w:trPr>
        <w:tc>
          <w:tcPr>
            <w:tcW w:w="534" w:type="dxa"/>
          </w:tcPr>
          <w:p w:rsidR="0047357C" w:rsidRDefault="00F51444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79" w:type="dxa"/>
          </w:tcPr>
          <w:p w:rsidR="00CF22A7" w:rsidRDefault="00CF22A7" w:rsidP="00CF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Устали медведи, присели отдохнуть. Папа – медведь сел на  этот  </w:t>
            </w:r>
            <w:r w:rsidRPr="00CF22A7">
              <w:rPr>
                <w:rFonts w:ascii="Times New Roman" w:hAnsi="Times New Roman" w:cs="Times New Roman"/>
                <w:b/>
                <w:sz w:val="24"/>
                <w:szCs w:val="24"/>
              </w:rPr>
              <w:t>стул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22A7" w:rsidRDefault="00CF22A7" w:rsidP="00CF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это стул? (</w:t>
            </w:r>
            <w:r w:rsidRPr="00CF22A7">
              <w:rPr>
                <w:rFonts w:ascii="Times New Roman" w:hAnsi="Times New Roman" w:cs="Times New Roman"/>
                <w:i/>
                <w:sz w:val="24"/>
                <w:szCs w:val="24"/>
              </w:rPr>
              <w:t>Большой/ средний/маленький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F22A7" w:rsidRDefault="00CF22A7" w:rsidP="00CF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Мама – медведица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сядет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какой стул?  (с</w:t>
            </w:r>
            <w:r w:rsidRPr="00CF22A7">
              <w:rPr>
                <w:rFonts w:ascii="Times New Roman" w:hAnsi="Times New Roman" w:cs="Times New Roman"/>
                <w:i/>
                <w:sz w:val="24"/>
                <w:szCs w:val="24"/>
              </w:rPr>
              <w:t>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357C" w:rsidRDefault="00CF22A7" w:rsidP="00CF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медвежонок?  (</w:t>
            </w:r>
            <w:r w:rsidRPr="00CF22A7">
              <w:rPr>
                <w:rFonts w:ascii="Times New Roman" w:hAnsi="Times New Roman" w:cs="Times New Roman"/>
                <w:i/>
                <w:sz w:val="24"/>
                <w:szCs w:val="24"/>
              </w:rPr>
              <w:t>маленький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</w:tcPr>
          <w:p w:rsidR="0047357C" w:rsidRDefault="00CF22A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Стулья, медведи </w:t>
            </w:r>
          </w:p>
        </w:tc>
      </w:tr>
      <w:tr w:rsidR="00CF22A7" w:rsidTr="0067703C">
        <w:trPr>
          <w:trHeight w:val="3343"/>
        </w:trPr>
        <w:tc>
          <w:tcPr>
            <w:tcW w:w="534" w:type="dxa"/>
          </w:tcPr>
          <w:p w:rsidR="00CF22A7" w:rsidRDefault="00CF22A7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79" w:type="dxa"/>
          </w:tcPr>
          <w:p w:rsidR="00CF22A7" w:rsidRDefault="00CF22A7" w:rsidP="00CF2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 медведи отдыхают, я расскажу смешные стишки про вас, ребята, а вы поможете:</w:t>
            </w:r>
          </w:p>
          <w:p w:rsidR="00CF22A7" w:rsidRPr="00CF22A7" w:rsidRDefault="00296FC7" w:rsidP="00CF2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Аня </w:t>
            </w:r>
            <w:r w:rsidR="00CF22A7">
              <w:rPr>
                <w:rFonts w:ascii="Times New Roman" w:hAnsi="Times New Roman" w:cs="Times New Roman"/>
                <w:sz w:val="24"/>
                <w:szCs w:val="24"/>
              </w:rPr>
              <w:t xml:space="preserve"> хочет</w:t>
            </w:r>
            <w:r w:rsidR="00CF22A7" w:rsidRPr="00CF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спать,</w:t>
            </w:r>
          </w:p>
          <w:p w:rsidR="00CF22A7" w:rsidRPr="00CF22A7" w:rsidRDefault="00CF22A7" w:rsidP="00CF2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22A7"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ложится на … КРОВАТЬ</w:t>
            </w:r>
            <w:r w:rsidR="0067703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F22A7" w:rsidRPr="00CF22A7" w:rsidRDefault="0067703C" w:rsidP="00CF2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296F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Паша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2A7" w:rsidRPr="00CF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комнату вошел</w:t>
            </w:r>
          </w:p>
          <w:p w:rsidR="00CF22A7" w:rsidRPr="00CF22A7" w:rsidRDefault="0067703C" w:rsidP="00CF2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 w:rsidR="00CF22A7" w:rsidRPr="00CF22A7">
              <w:rPr>
                <w:rFonts w:ascii="Times New Roman" w:eastAsia="Calibri" w:hAnsi="Times New Roman" w:cs="Times New Roman"/>
                <w:sz w:val="24"/>
                <w:szCs w:val="24"/>
              </w:rPr>
              <w:t>И поставил сок на … СТОЛ</w:t>
            </w:r>
          </w:p>
          <w:p w:rsidR="00CF22A7" w:rsidRPr="00CF22A7" w:rsidRDefault="00296FC7" w:rsidP="00CF2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  <w:r w:rsidR="00CF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2A7" w:rsidRPr="00CF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F22A7" w:rsidRPr="00CF22A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="00CF22A7" w:rsidRPr="00CF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комнату впорхнула,</w:t>
            </w:r>
          </w:p>
          <w:p w:rsidR="00CF22A7" w:rsidRPr="00CF22A7" w:rsidRDefault="0067703C" w:rsidP="00CF2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Куколку </w:t>
            </w:r>
            <w:r w:rsidR="00CF22A7" w:rsidRPr="00CF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взяла со … СТУЛА</w:t>
            </w:r>
          </w:p>
          <w:p w:rsidR="00CF22A7" w:rsidRPr="00CF22A7" w:rsidRDefault="0067703C" w:rsidP="00CF2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В комнату зашел  Иван</w:t>
            </w:r>
          </w:p>
          <w:p w:rsidR="00CF22A7" w:rsidRPr="00CF22A7" w:rsidRDefault="0067703C" w:rsidP="00CF2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И улегся на</w:t>
            </w:r>
            <w:r w:rsidR="00CF22A7" w:rsidRPr="00CF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 ДИВАН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F22A7" w:rsidRPr="00CF22A7" w:rsidRDefault="0067703C" w:rsidP="00CF22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Почитать хотим мы если,</w:t>
            </w:r>
          </w:p>
          <w:p w:rsidR="00CF22A7" w:rsidRPr="0067703C" w:rsidRDefault="00296FC7" w:rsidP="00BA6D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 усядемся на</w:t>
            </w:r>
            <w:r w:rsidR="00CF22A7" w:rsidRPr="00CF22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… КРЕСЛЕ.</w:t>
            </w:r>
          </w:p>
        </w:tc>
        <w:tc>
          <w:tcPr>
            <w:tcW w:w="2376" w:type="dxa"/>
          </w:tcPr>
          <w:p w:rsidR="00CF22A7" w:rsidRDefault="00CF22A7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57C" w:rsidTr="00BA6DBE">
        <w:tc>
          <w:tcPr>
            <w:tcW w:w="534" w:type="dxa"/>
          </w:tcPr>
          <w:p w:rsidR="0047357C" w:rsidRDefault="0067703C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79" w:type="dxa"/>
          </w:tcPr>
          <w:p w:rsidR="005411F4" w:rsidRDefault="00A200D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медведи в спальню вошли</w:t>
            </w:r>
          </w:p>
          <w:p w:rsidR="00A200D6" w:rsidRDefault="00A200D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Машу в кроватке нашли.</w:t>
            </w:r>
          </w:p>
          <w:p w:rsidR="00A200D6" w:rsidRDefault="00A200D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Ворчала медведица очень              (</w:t>
            </w:r>
            <w:r w:rsidRPr="00A200D6">
              <w:rPr>
                <w:rFonts w:ascii="Times New Roman" w:hAnsi="Times New Roman" w:cs="Times New Roman"/>
                <w:i/>
                <w:sz w:val="24"/>
                <w:szCs w:val="24"/>
              </w:rPr>
              <w:t>АУ «Рычание»  сердитым голосом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00D6" w:rsidRDefault="00A200D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Смеялся Мишутка – сыночек,       (</w:t>
            </w:r>
            <w:r w:rsidRPr="00A200D6">
              <w:rPr>
                <w:rFonts w:ascii="Times New Roman" w:hAnsi="Times New Roman" w:cs="Times New Roman"/>
                <w:i/>
                <w:sz w:val="24"/>
                <w:szCs w:val="24"/>
              </w:rPr>
              <w:t>АУ «Рычание»  тонким голосом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00D6" w:rsidRDefault="00A200D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папа – огромный  медведь</w:t>
            </w:r>
          </w:p>
          <w:p w:rsidR="00A200D6" w:rsidRDefault="00A200D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Машеньку начал реветь.            (</w:t>
            </w:r>
            <w:r w:rsidRPr="00A200D6">
              <w:rPr>
                <w:rFonts w:ascii="Times New Roman" w:hAnsi="Times New Roman" w:cs="Times New Roman"/>
                <w:i/>
                <w:sz w:val="24"/>
                <w:szCs w:val="24"/>
              </w:rPr>
              <w:t>АУ «Рычание»   низким голосом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200D6" w:rsidRDefault="00A200D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Тут Маша вскочила с кроватки</w:t>
            </w:r>
          </w:p>
          <w:p w:rsidR="00A200D6" w:rsidRDefault="00A200D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бросилась в лес без оглядки!</w:t>
            </w:r>
          </w:p>
        </w:tc>
        <w:tc>
          <w:tcPr>
            <w:tcW w:w="2376" w:type="dxa"/>
          </w:tcPr>
          <w:p w:rsidR="0047357C" w:rsidRDefault="0047357C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F4" w:rsidTr="00BA6DBE">
        <w:tc>
          <w:tcPr>
            <w:tcW w:w="534" w:type="dxa"/>
          </w:tcPr>
          <w:p w:rsidR="005411F4" w:rsidRDefault="005411F4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79" w:type="dxa"/>
          </w:tcPr>
          <w:p w:rsidR="005411F4" w:rsidRPr="00A200D6" w:rsidRDefault="00A200D6" w:rsidP="00BA6D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0D6">
              <w:rPr>
                <w:rFonts w:ascii="Times New Roman" w:hAnsi="Times New Roman" w:cs="Times New Roman"/>
                <w:b/>
                <w:sz w:val="24"/>
                <w:szCs w:val="24"/>
              </w:rPr>
              <w:t>Игра 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Рифмушки</w:t>
            </w:r>
            <w:proofErr w:type="spellEnd"/>
            <w:r w:rsidRPr="00A20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повторюшки</w:t>
            </w:r>
            <w:proofErr w:type="spellEnd"/>
            <w:r w:rsidRPr="00A200D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200D6" w:rsidRDefault="00A200D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только те слова, которые говорят о мебели:</w:t>
            </w:r>
          </w:p>
          <w:p w:rsidR="00A200D6" w:rsidRDefault="00A200D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FC7">
              <w:rPr>
                <w:rFonts w:ascii="Times New Roman" w:hAnsi="Times New Roman" w:cs="Times New Roman"/>
                <w:i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мотор                </w:t>
            </w:r>
            <w:r w:rsidRPr="00296FC7">
              <w:rPr>
                <w:rFonts w:ascii="Times New Roman" w:hAnsi="Times New Roman" w:cs="Times New Roman"/>
                <w:i/>
                <w:sz w:val="24"/>
                <w:szCs w:val="24"/>
              </w:rPr>
              <w:t>мебель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стебель               </w:t>
            </w:r>
            <w:r w:rsidR="0000138A" w:rsidRPr="00296FC7">
              <w:rPr>
                <w:rFonts w:ascii="Times New Roman" w:hAnsi="Times New Roman" w:cs="Times New Roman"/>
                <w:i/>
                <w:sz w:val="24"/>
                <w:szCs w:val="24"/>
              </w:rPr>
              <w:t>стульчик</w:t>
            </w:r>
            <w:r w:rsidR="0000138A">
              <w:rPr>
                <w:rFonts w:ascii="Times New Roman" w:hAnsi="Times New Roman" w:cs="Times New Roman"/>
                <w:sz w:val="24"/>
                <w:szCs w:val="24"/>
              </w:rPr>
              <w:t xml:space="preserve"> – костюмчик </w:t>
            </w:r>
          </w:p>
          <w:p w:rsidR="0000138A" w:rsidRDefault="0000138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Рукав – </w:t>
            </w:r>
            <w:r w:rsidRPr="00296F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96FC7">
              <w:rPr>
                <w:rFonts w:ascii="Times New Roman" w:hAnsi="Times New Roman" w:cs="Times New Roman"/>
                <w:i/>
                <w:sz w:val="24"/>
                <w:szCs w:val="24"/>
              </w:rPr>
              <w:t>дверцы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младенцы           </w:t>
            </w:r>
            <w:r w:rsidRPr="00296F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жевать </w:t>
            </w:r>
          </w:p>
          <w:p w:rsidR="0000138A" w:rsidRPr="005411F4" w:rsidRDefault="0000138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Баран – </w:t>
            </w:r>
            <w:r w:rsidRPr="00296F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диван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296FC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кресло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интересно            </w:t>
            </w:r>
            <w:r w:rsidRPr="00296FC7">
              <w:rPr>
                <w:rFonts w:ascii="Times New Roman" w:hAnsi="Times New Roman" w:cs="Times New Roman"/>
                <w:i/>
                <w:sz w:val="24"/>
                <w:szCs w:val="24"/>
              </w:rPr>
              <w:t>полка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иголка </w:t>
            </w:r>
          </w:p>
        </w:tc>
        <w:tc>
          <w:tcPr>
            <w:tcW w:w="2376" w:type="dxa"/>
          </w:tcPr>
          <w:p w:rsidR="005411F4" w:rsidRDefault="005411F4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1F4" w:rsidTr="00BA6DBE">
        <w:tc>
          <w:tcPr>
            <w:tcW w:w="534" w:type="dxa"/>
          </w:tcPr>
          <w:p w:rsidR="005411F4" w:rsidRDefault="005411F4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79" w:type="dxa"/>
          </w:tcPr>
          <w:p w:rsidR="005411F4" w:rsidRPr="005411F4" w:rsidRDefault="00A200D6" w:rsidP="005411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Что не мебель?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картинке</w:t>
            </w:r>
          </w:p>
        </w:tc>
        <w:tc>
          <w:tcPr>
            <w:tcW w:w="2376" w:type="dxa"/>
          </w:tcPr>
          <w:p w:rsidR="005411F4" w:rsidRDefault="00A200D6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Картинка «Семья»</w:t>
            </w:r>
          </w:p>
        </w:tc>
      </w:tr>
      <w:tr w:rsidR="00A200D6" w:rsidTr="00BA6DBE">
        <w:tc>
          <w:tcPr>
            <w:tcW w:w="534" w:type="dxa"/>
          </w:tcPr>
          <w:p w:rsidR="00A200D6" w:rsidRDefault="00A200D6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79" w:type="dxa"/>
          </w:tcPr>
          <w:p w:rsidR="00A200D6" w:rsidRPr="005411F4" w:rsidRDefault="00A200D6" w:rsidP="00A20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1F4">
              <w:rPr>
                <w:rFonts w:ascii="Times New Roman" w:hAnsi="Times New Roman" w:cs="Times New Roman"/>
                <w:b/>
                <w:sz w:val="24"/>
                <w:szCs w:val="24"/>
              </w:rPr>
              <w:t>Игра «Шкаф с игрушками»</w:t>
            </w:r>
          </w:p>
          <w:p w:rsidR="00A200D6" w:rsidRPr="005411F4" w:rsidRDefault="00A200D6" w:rsidP="00A20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игрушки на верхней полке, на нижней полке,  между  мишкой и лягушкой, около машинки и т.д.</w:t>
            </w:r>
          </w:p>
        </w:tc>
        <w:tc>
          <w:tcPr>
            <w:tcW w:w="2376" w:type="dxa"/>
          </w:tcPr>
          <w:p w:rsidR="00A200D6" w:rsidRPr="00296FC7" w:rsidRDefault="00A200D6" w:rsidP="00BA6DBE">
            <w:pPr>
              <w:rPr>
                <w:rFonts w:ascii="Times New Roman" w:hAnsi="Times New Roman" w:cs="Times New Roman"/>
              </w:rPr>
            </w:pPr>
            <w:r w:rsidRPr="00296FC7">
              <w:rPr>
                <w:rFonts w:ascii="Times New Roman" w:hAnsi="Times New Roman" w:cs="Times New Roman"/>
              </w:rPr>
              <w:t>Пособие «Шкаф с игрушками»</w:t>
            </w:r>
            <w:r w:rsidR="00296FC7" w:rsidRPr="00296FC7">
              <w:rPr>
                <w:rFonts w:ascii="Times New Roman" w:hAnsi="Times New Roman" w:cs="Times New Roman"/>
              </w:rPr>
              <w:t xml:space="preserve"> (из комплекта «Игрушки»)</w:t>
            </w:r>
          </w:p>
        </w:tc>
      </w:tr>
      <w:tr w:rsidR="0000138A" w:rsidTr="00BA6DBE">
        <w:tc>
          <w:tcPr>
            <w:tcW w:w="534" w:type="dxa"/>
          </w:tcPr>
          <w:p w:rsidR="0000138A" w:rsidRDefault="0000138A" w:rsidP="00BA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9" w:type="dxa"/>
          </w:tcPr>
          <w:p w:rsidR="0000138A" w:rsidRPr="005411F4" w:rsidRDefault="0000138A" w:rsidP="00A200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  </w:t>
            </w:r>
          </w:p>
        </w:tc>
        <w:tc>
          <w:tcPr>
            <w:tcW w:w="2376" w:type="dxa"/>
          </w:tcPr>
          <w:p w:rsidR="0000138A" w:rsidRDefault="0000138A" w:rsidP="00BA6D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6DBE" w:rsidRPr="00BA6DBE" w:rsidRDefault="00BA6DBE" w:rsidP="00BA6DB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A6DBE" w:rsidRPr="00BA6DBE" w:rsidSect="00296FC7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6DBE"/>
    <w:rsid w:val="0000138A"/>
    <w:rsid w:val="000D1A86"/>
    <w:rsid w:val="00296FC7"/>
    <w:rsid w:val="00365C5B"/>
    <w:rsid w:val="003D396D"/>
    <w:rsid w:val="0047357C"/>
    <w:rsid w:val="005411F4"/>
    <w:rsid w:val="005D7EF2"/>
    <w:rsid w:val="005F2E24"/>
    <w:rsid w:val="0067703C"/>
    <w:rsid w:val="006E2178"/>
    <w:rsid w:val="007622C1"/>
    <w:rsid w:val="00806EBB"/>
    <w:rsid w:val="00876F9E"/>
    <w:rsid w:val="00A200D6"/>
    <w:rsid w:val="00A23419"/>
    <w:rsid w:val="00B94CAC"/>
    <w:rsid w:val="00BA6DBE"/>
    <w:rsid w:val="00BB1266"/>
    <w:rsid w:val="00BE4817"/>
    <w:rsid w:val="00CC7FBB"/>
    <w:rsid w:val="00CF22A7"/>
    <w:rsid w:val="00D34C7A"/>
    <w:rsid w:val="00D364CA"/>
    <w:rsid w:val="00F1704D"/>
    <w:rsid w:val="00F51444"/>
    <w:rsid w:val="00FC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D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Asus</cp:lastModifiedBy>
  <cp:revision>5</cp:revision>
  <cp:lastPrinted>2018-03-19T09:52:00Z</cp:lastPrinted>
  <dcterms:created xsi:type="dcterms:W3CDTF">2018-03-19T04:14:00Z</dcterms:created>
  <dcterms:modified xsi:type="dcterms:W3CDTF">2022-06-17T08:13:00Z</dcterms:modified>
</cp:coreProperties>
</file>